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D01EC7" w:rsidP="00994133">
                  <w:pPr>
                    <w:widowControl/>
                    <w:ind w:firstLineChars="200" w:firstLine="64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我升班了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D01EC7">
                    <w:rPr>
                      <w:rFonts w:ascii="宋体" w:hAnsi="宋体" w:cs="Tahoma" w:hint="eastAsia"/>
                      <w:kern w:val="0"/>
                      <w:sz w:val="24"/>
                    </w:rPr>
                    <w:t>9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62701">
                    <w:rPr>
                      <w:rFonts w:ascii="宋体" w:hAnsi="宋体" w:cs="Tahoma" w:hint="eastAsia"/>
                      <w:kern w:val="0"/>
                      <w:sz w:val="24"/>
                    </w:rPr>
                    <w:t>1</w:t>
                  </w:r>
                  <w:r w:rsidR="00796398">
                    <w:rPr>
                      <w:rFonts w:ascii="宋体" w:hAnsi="宋体" w:cs="Tahoma" w:hint="eastAsia"/>
                      <w:kern w:val="0"/>
                      <w:sz w:val="24"/>
                    </w:rPr>
                    <w:t>8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D01EC7">
                    <w:rPr>
                      <w:rFonts w:ascii="宋体" w:hAnsi="宋体" w:cs="Tahoma" w:hint="eastAsia"/>
                      <w:kern w:val="0"/>
                      <w:sz w:val="24"/>
                    </w:rPr>
                    <w:t>9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796398">
                    <w:rPr>
                      <w:rFonts w:ascii="宋体" w:hAnsi="宋体" w:cs="Tahoma" w:hint="eastAsia"/>
                      <w:kern w:val="0"/>
                      <w:sz w:val="24"/>
                    </w:rPr>
                    <w:t>22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4B0857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D01EC7">
                    <w:rPr>
                      <w:rFonts w:ascii="宋体" w:hAnsi="宋体" w:cs="Tahoma" w:hint="eastAsia"/>
                      <w:kern w:val="0"/>
                      <w:sz w:val="24"/>
                    </w:rPr>
                    <w:t>围绕幼儿的生活环境、自我意识以及人际关系三个维度，使幼儿在不断的认知与感受中了解班级环境的变化，逐步适应和喜欢新环境、新同伴、新老师，并学会用简单而真诚的方式表达自己的爱。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CE439E">
              <w:trPr>
                <w:trHeight w:val="464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3D" w:rsidRPr="0043058D" w:rsidRDefault="0001233D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9E0917" w:rsidRPr="002543DE" w:rsidRDefault="002543DE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2543DE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创意美术</w:t>
                  </w:r>
                  <w:r w:rsidR="0032317A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：</w:t>
                  </w:r>
                  <w:r w:rsidR="00AF0270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送给妈妈的购物袋</w:t>
                  </w:r>
                </w:p>
                <w:p w:rsidR="00175FF3" w:rsidRPr="00FB20D2" w:rsidRDefault="00FB20D2" w:rsidP="00051DB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尝试根据曲线形成的图形想象动物或人物，萌发关爱妈妈的情谊</w:t>
                  </w:r>
                  <w:r w:rsidR="00175FF3">
                    <w:rPr>
                      <w:rFonts w:ascii="宋体" w:hAnsi="宋体" w:cs="Tahoma" w:hint="eastAsia"/>
                      <w:kern w:val="0"/>
                      <w:szCs w:val="21"/>
                    </w:rPr>
                    <w:t>。</w:t>
                  </w:r>
                </w:p>
                <w:p w:rsidR="0032317A" w:rsidRDefault="0001233D" w:rsidP="00051DB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3A53B3" w:rsidRDefault="00AF0270" w:rsidP="00051DB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快乐岛</w:t>
                  </w:r>
                </w:p>
                <w:p w:rsidR="002A126D" w:rsidRPr="00FB20D2" w:rsidRDefault="00AF0270" w:rsidP="00FB20D2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随着报纸的缩小能想办法与朋友合作站在报纸上，保持身体平衡</w:t>
                  </w:r>
                  <w:r w:rsidR="008E4075" w:rsidRPr="008E4075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。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01233D" w:rsidP="00CC3185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3A53B3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3E3323" w:rsidRDefault="00FB20D2" w:rsidP="00CC3185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5的形成</w:t>
                  </w:r>
                </w:p>
                <w:p w:rsidR="0001233D" w:rsidRPr="0043058D" w:rsidRDefault="00796398" w:rsidP="00CC3185"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Cs/>
                      <w:kern w:val="0"/>
                      <w:szCs w:val="21"/>
                    </w:rPr>
                    <w:t>学习5的形成，知道4、5两数多1少1的关系，理解5的实际意义</w:t>
                  </w:r>
                  <w:r w:rsidR="00C23E53">
                    <w:rPr>
                      <w:rFonts w:ascii="宋体" w:hAnsi="宋体" w:cs="Tahoma" w:hint="eastAsia"/>
                      <w:bCs/>
                      <w:kern w:val="0"/>
                      <w:szCs w:val="21"/>
                    </w:rPr>
                    <w:t>。</w:t>
                  </w:r>
                </w:p>
                <w:p w:rsidR="0032317A" w:rsidRDefault="0001233D" w:rsidP="008E4075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32317A" w:rsidRPr="008E4075" w:rsidRDefault="0032317A" w:rsidP="008E4075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区域活动：益智区：</w:t>
                  </w:r>
                  <w:r w:rsidR="0079639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池塘边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01233D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01233D" w:rsidRDefault="00FB20D2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幼儿园里好事多</w:t>
                  </w:r>
                </w:p>
                <w:p w:rsidR="008E4075" w:rsidRPr="008E4075" w:rsidRDefault="00FB20D2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能用愉快的声音表现歌曲中值日生为大家做事时的愉悦心情，会听间奏</w:t>
                  </w:r>
                  <w:r w:rsidR="008E4075" w:rsidRPr="008E4075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32317A" w:rsidRDefault="0001233D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</w:p>
                <w:p w:rsidR="0001233D" w:rsidRDefault="00796398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给宝宝洗澡</w:t>
                  </w:r>
                </w:p>
                <w:p w:rsidR="00175FF3" w:rsidRPr="00175FF3" w:rsidRDefault="00796398" w:rsidP="0001233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会用蜡笔简单勾画画出物体的形象，尝试用盐进行作画</w:t>
                  </w:r>
                  <w:r w:rsidR="00175FF3" w:rsidRPr="00175F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2A126D" w:rsidRPr="0043058D" w:rsidRDefault="002A126D" w:rsidP="0001233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323" w:rsidRDefault="0001233D" w:rsidP="0043058D">
                  <w:pPr>
                    <w:widowControl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32317A" w:rsidRDefault="00796398" w:rsidP="0032317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别</w:t>
                  </w:r>
                  <w:r w:rsidR="00FB20D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说我小</w:t>
                  </w:r>
                </w:p>
                <w:p w:rsidR="009E0917" w:rsidRPr="009E0917" w:rsidRDefault="00FB20D2" w:rsidP="0032317A">
                  <w:pPr>
                    <w:widowControl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能有表情地朗诵诗歌，正确发出“穿、种、说、桌”等翘舌音</w:t>
                  </w:r>
                  <w:r w:rsidR="0032317A">
                    <w:rPr>
                      <w:rFonts w:ascii="宋体" w:hAnsi="宋体" w:cs="Tahoma" w:hint="eastAsia"/>
                      <w:kern w:val="0"/>
                      <w:szCs w:val="21"/>
                    </w:rPr>
                    <w:t>。</w:t>
                  </w:r>
                </w:p>
                <w:p w:rsidR="0001233D" w:rsidRDefault="0001233D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175FF3" w:rsidRPr="00175FF3" w:rsidRDefault="003A53B3" w:rsidP="002D3956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175FF3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区域活动</w:t>
                  </w:r>
                  <w:r w:rsid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2D3956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阅读区：值日生手册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323" w:rsidRDefault="00485410" w:rsidP="0043058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="00051DBF"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:</w:t>
                  </w:r>
                </w:p>
                <w:p w:rsidR="00051DBF" w:rsidRDefault="00FB20D2" w:rsidP="009E091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想让你开心</w:t>
                  </w:r>
                </w:p>
                <w:p w:rsidR="009E0917" w:rsidRPr="009E0917" w:rsidRDefault="00FB20D2" w:rsidP="009E0917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知道好朋友不开心时可以用讲故事、唱歌、说笑话等方法让他高兴起来</w:t>
                  </w:r>
                  <w:r w:rsidR="000D13F1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。</w:t>
                  </w:r>
                </w:p>
                <w:p w:rsidR="00175FF3" w:rsidRDefault="00175FF3" w:rsidP="00051DBF">
                  <w:pPr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</w:p>
                <w:p w:rsidR="002A126D" w:rsidRPr="0043058D" w:rsidRDefault="00051DBF" w:rsidP="008D4971">
                  <w:pPr>
                    <w:rPr>
                      <w:rFonts w:ascii="宋体" w:hAnsi="宋体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  <w:r w:rsidR="00A62701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区域活动</w:t>
                  </w:r>
                  <w:r w:rsidR="0032317A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：</w:t>
                  </w:r>
                  <w:r w:rsidR="008D4971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美工区：纸袋手偶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3685" w:rsidRDefault="0001233D" w:rsidP="00B90AEF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B90AEF" w:rsidRPr="00B04780" w:rsidRDefault="00FB20D2" w:rsidP="00B0478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建构游戏：</w:t>
                  </w:r>
                  <w:r w:rsidR="00B0478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漂亮的幼儿园</w:t>
                  </w:r>
                </w:p>
                <w:p w:rsidR="002A126D" w:rsidRPr="009C64D3" w:rsidRDefault="00B90AEF" w:rsidP="008D497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="008D497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拍球游戏</w:t>
                  </w:r>
                  <w:r w:rsidR="008D4971" w:rsidRPr="009C64D3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3D" w:rsidRPr="001E0C02" w:rsidRDefault="0001233D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01233D" w:rsidRPr="00543685" w:rsidRDefault="002D3956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表演区：幼儿园里好事多</w:t>
                  </w:r>
                </w:p>
                <w:p w:rsidR="00F77099" w:rsidRPr="00B04780" w:rsidRDefault="00F7709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活动二：擦椅子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C7630A" w:rsidRPr="00543685" w:rsidRDefault="00B04780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角色区：清洁日</w:t>
                  </w:r>
                </w:p>
                <w:p w:rsidR="000379C1" w:rsidRDefault="00485410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B04780" w:rsidRPr="00681672" w:rsidRDefault="001D1308" w:rsidP="00B0478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户外</w:t>
                  </w:r>
                  <w:r w:rsidR="00B0478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：可爱的小松鼠</w:t>
                  </w:r>
                </w:p>
                <w:p w:rsidR="00485410" w:rsidRPr="00681672" w:rsidRDefault="00485410" w:rsidP="0048541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</w:p>
                <w:p w:rsidR="00B90AEF" w:rsidRPr="00485410" w:rsidRDefault="00B90AEF" w:rsidP="00B90AEF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2A126D" w:rsidRPr="00B90AEF" w:rsidRDefault="002A126D" w:rsidP="00485410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485410" w:rsidP="00543685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543685" w:rsidRPr="00681672" w:rsidRDefault="00B04780" w:rsidP="00543685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生活操作区：看谁夹得多</w:t>
                  </w:r>
                </w:p>
                <w:p w:rsidR="00681672" w:rsidRDefault="00485410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1D130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户外：</w:t>
                  </w:r>
                  <w:r w:rsidR="00B0478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好玩的易拉罐</w:t>
                  </w:r>
                </w:p>
                <w:p w:rsidR="002A126D" w:rsidRDefault="002A126D" w:rsidP="00B04780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4780" w:rsidRDefault="00485410" w:rsidP="00485410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485410" w:rsidRPr="00B04780" w:rsidRDefault="00AF0270" w:rsidP="00485410">
                  <w:pPr>
                    <w:rPr>
                      <w:b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绘本室</w:t>
                  </w:r>
                </w:p>
                <w:p w:rsidR="002A126D" w:rsidRPr="00681672" w:rsidRDefault="002A126D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Default="002A126D" w:rsidP="00B04780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681672">
                    <w:rPr>
                      <w:rFonts w:ascii="Verdana" w:hAnsi="Verdana" w:cs="Tahoma" w:hint="eastAsia"/>
                      <w:b/>
                      <w:kern w:val="0"/>
                      <w:szCs w:val="21"/>
                    </w:rPr>
                    <w:t>评选</w:t>
                  </w:r>
                  <w:r w:rsidR="00B04780">
                    <w:rPr>
                      <w:rFonts w:ascii="Verdana" w:hAnsi="Verdana" w:cs="Tahoma" w:hint="eastAsia"/>
                      <w:b/>
                      <w:kern w:val="0"/>
                      <w:szCs w:val="21"/>
                    </w:rPr>
                    <w:t>好孩子</w:t>
                  </w: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  <w:r w:rsidR="00543685">
                    <w:rPr>
                      <w:rFonts w:ascii="Verdana" w:hAnsi="Verdana" w:cs="Tahoma" w:hint="eastAsia"/>
                      <w:kern w:val="0"/>
                      <w:sz w:val="24"/>
                    </w:rPr>
                    <w:t>熟悉新环境，喜欢自己所在的班级，尽快形成良好秩序，巩固已养成的好习惯。</w:t>
                  </w:r>
                </w:p>
                <w:p w:rsidR="002A126D" w:rsidRDefault="00543685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2.认识自己物品及摆放位置，引导幼儿设计相应的活动区标志。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3．</w:t>
                  </w:r>
                  <w:r w:rsidR="00543685">
                    <w:rPr>
                      <w:rFonts w:ascii="宋体" w:hAnsi="宋体" w:cs="Tahoma" w:hint="eastAsia"/>
                      <w:kern w:val="0"/>
                      <w:sz w:val="24"/>
                    </w:rPr>
                    <w:t>会正确地洗手，能主动喝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足量的水，会随渴随喝。</w:t>
                  </w: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1054" w:rsidRPr="00261054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引导幼儿在家里养成物归原处的好习惯，鼓励孩子更加努力学本领，激发出成长的自豪感。</w:t>
                  </w:r>
                </w:p>
                <w:p w:rsidR="002A126D" w:rsidRPr="00261054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利用家教园地，向家长介绍本主题活动的目标、活动内容以及配合事项。</w:t>
                  </w:r>
                </w:p>
              </w:tc>
            </w:tr>
          </w:tbl>
          <w:p w:rsidR="002A126D" w:rsidRDefault="002A126D" w:rsidP="004B0857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中一班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班第</w:t>
            </w:r>
            <w:r w:rsidR="00796398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二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AB" w:rsidRDefault="00FE47AB" w:rsidP="004B0857">
      <w:r>
        <w:separator/>
      </w:r>
    </w:p>
  </w:endnote>
  <w:endnote w:type="continuationSeparator" w:id="0">
    <w:p w:rsidR="00FE47AB" w:rsidRDefault="00FE47AB" w:rsidP="004B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AB" w:rsidRDefault="00FE47AB" w:rsidP="004B0857">
      <w:r>
        <w:separator/>
      </w:r>
    </w:p>
  </w:footnote>
  <w:footnote w:type="continuationSeparator" w:id="0">
    <w:p w:rsidR="00FE47AB" w:rsidRDefault="00FE47AB" w:rsidP="004B0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33D"/>
    <w:rsid w:val="00012786"/>
    <w:rsid w:val="000379C1"/>
    <w:rsid w:val="00051DBF"/>
    <w:rsid w:val="00095D6C"/>
    <w:rsid w:val="000D13F1"/>
    <w:rsid w:val="00124F91"/>
    <w:rsid w:val="00172A27"/>
    <w:rsid w:val="00175FF3"/>
    <w:rsid w:val="001B453F"/>
    <w:rsid w:val="001D1308"/>
    <w:rsid w:val="001D2A77"/>
    <w:rsid w:val="001E0C02"/>
    <w:rsid w:val="002543DE"/>
    <w:rsid w:val="00261054"/>
    <w:rsid w:val="0027047C"/>
    <w:rsid w:val="002A126D"/>
    <w:rsid w:val="002A51FB"/>
    <w:rsid w:val="002B2213"/>
    <w:rsid w:val="002D3956"/>
    <w:rsid w:val="002E7BB2"/>
    <w:rsid w:val="00321FCF"/>
    <w:rsid w:val="0032317A"/>
    <w:rsid w:val="00354FC1"/>
    <w:rsid w:val="003A53B3"/>
    <w:rsid w:val="003E3323"/>
    <w:rsid w:val="003F40B2"/>
    <w:rsid w:val="004010F0"/>
    <w:rsid w:val="0040472D"/>
    <w:rsid w:val="0043058D"/>
    <w:rsid w:val="00485410"/>
    <w:rsid w:val="004B0857"/>
    <w:rsid w:val="004B5F24"/>
    <w:rsid w:val="004C414A"/>
    <w:rsid w:val="004D233D"/>
    <w:rsid w:val="004F72CC"/>
    <w:rsid w:val="00543685"/>
    <w:rsid w:val="00632759"/>
    <w:rsid w:val="00646B74"/>
    <w:rsid w:val="00674517"/>
    <w:rsid w:val="00680DE6"/>
    <w:rsid w:val="00681672"/>
    <w:rsid w:val="007307EC"/>
    <w:rsid w:val="0076561E"/>
    <w:rsid w:val="00795677"/>
    <w:rsid w:val="00796398"/>
    <w:rsid w:val="007E74B2"/>
    <w:rsid w:val="00822981"/>
    <w:rsid w:val="00826A0E"/>
    <w:rsid w:val="00843B72"/>
    <w:rsid w:val="008D4971"/>
    <w:rsid w:val="008E4075"/>
    <w:rsid w:val="008F768F"/>
    <w:rsid w:val="00982BD2"/>
    <w:rsid w:val="00992F33"/>
    <w:rsid w:val="00994133"/>
    <w:rsid w:val="009A45E3"/>
    <w:rsid w:val="009B351B"/>
    <w:rsid w:val="009C64D3"/>
    <w:rsid w:val="009E0917"/>
    <w:rsid w:val="00A23988"/>
    <w:rsid w:val="00A62701"/>
    <w:rsid w:val="00A770B6"/>
    <w:rsid w:val="00AF0270"/>
    <w:rsid w:val="00B04780"/>
    <w:rsid w:val="00B15F4C"/>
    <w:rsid w:val="00B17102"/>
    <w:rsid w:val="00B90AEF"/>
    <w:rsid w:val="00BE448C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D01EC7"/>
    <w:rsid w:val="00D420E3"/>
    <w:rsid w:val="00D4474E"/>
    <w:rsid w:val="00D50D27"/>
    <w:rsid w:val="00DE1F5B"/>
    <w:rsid w:val="00E13680"/>
    <w:rsid w:val="00E339E7"/>
    <w:rsid w:val="00E57CF5"/>
    <w:rsid w:val="00E76EB6"/>
    <w:rsid w:val="00F15A6A"/>
    <w:rsid w:val="00F3212E"/>
    <w:rsid w:val="00F3217A"/>
    <w:rsid w:val="00F77099"/>
    <w:rsid w:val="00F820D8"/>
    <w:rsid w:val="00F92FEE"/>
    <w:rsid w:val="00FB20D2"/>
    <w:rsid w:val="00FC5933"/>
    <w:rsid w:val="00FD732A"/>
    <w:rsid w:val="00FE47AB"/>
    <w:rsid w:val="2C362D97"/>
    <w:rsid w:val="5B3A7F03"/>
    <w:rsid w:val="6511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47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40472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831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Administrator</cp:lastModifiedBy>
  <cp:revision>6</cp:revision>
  <dcterms:created xsi:type="dcterms:W3CDTF">2016-09-02T01:24:00Z</dcterms:created>
  <dcterms:modified xsi:type="dcterms:W3CDTF">2017-09-15T09:02:00Z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