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E" w:rsidRDefault="00972DB1" w:rsidP="00972DB1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335280</wp:posOffset>
            </wp:positionV>
            <wp:extent cx="5984240" cy="495300"/>
            <wp:effectExtent l="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ascii="宋体" w:hAnsi="宋体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8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77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176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175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174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rFonts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04446E" w:rsidRDefault="00F1052F" w:rsidP="00972DB1">
      <w:pPr>
        <w:ind w:firstLineChars="650" w:firstLine="2080"/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179070</wp:posOffset>
            </wp:positionV>
            <wp:extent cx="367665" cy="841057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41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noProof/>
          <w:color w:val="00800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hint="eastAsia"/>
          <w:b/>
          <w:color w:val="008000"/>
          <w:sz w:val="24"/>
        </w:rPr>
        <w:t>时间：</w:t>
      </w:r>
      <w:r w:rsidR="0004446E">
        <w:rPr>
          <w:b/>
          <w:color w:val="008000"/>
          <w:sz w:val="24"/>
        </w:rPr>
        <w:t>20</w:t>
      </w:r>
      <w:r w:rsidR="00F970E1">
        <w:rPr>
          <w:rFonts w:hint="eastAsia"/>
          <w:b/>
          <w:color w:val="008000"/>
          <w:sz w:val="24"/>
        </w:rPr>
        <w:t>18</w:t>
      </w:r>
      <w:r w:rsidR="0004446E">
        <w:rPr>
          <w:rFonts w:hint="eastAsia"/>
          <w:b/>
          <w:color w:val="008000"/>
          <w:sz w:val="24"/>
        </w:rPr>
        <w:t>.</w:t>
      </w:r>
      <w:r w:rsidR="00350F9B">
        <w:rPr>
          <w:rFonts w:hint="eastAsia"/>
          <w:b/>
          <w:color w:val="008000"/>
          <w:sz w:val="24"/>
        </w:rPr>
        <w:t>7</w:t>
      </w:r>
      <w:r w:rsidR="000F65B7">
        <w:rPr>
          <w:rFonts w:hint="eastAsia"/>
          <w:b/>
          <w:color w:val="008000"/>
          <w:sz w:val="24"/>
        </w:rPr>
        <w:t>.</w:t>
      </w:r>
      <w:r w:rsidR="00A301EF">
        <w:rPr>
          <w:rFonts w:hint="eastAsia"/>
          <w:b/>
          <w:color w:val="008000"/>
          <w:sz w:val="24"/>
        </w:rPr>
        <w:t>1</w:t>
      </w:r>
      <w:r w:rsidR="001E06CD">
        <w:rPr>
          <w:rFonts w:hint="eastAsia"/>
          <w:b/>
          <w:color w:val="008000"/>
          <w:sz w:val="24"/>
        </w:rPr>
        <w:t>9</w:t>
      </w:r>
      <w:r w:rsidR="00027038">
        <w:rPr>
          <w:rFonts w:hint="eastAsia"/>
          <w:b/>
          <w:color w:val="008000"/>
          <w:sz w:val="24"/>
        </w:rPr>
        <w:t xml:space="preserve">    </w:t>
      </w:r>
      <w:r w:rsidR="00350F9B">
        <w:rPr>
          <w:rFonts w:hint="eastAsia"/>
          <w:b/>
          <w:color w:val="008000"/>
          <w:sz w:val="24"/>
        </w:rPr>
        <w:t xml:space="preserve"> </w:t>
      </w:r>
      <w:r w:rsidR="00027038">
        <w:rPr>
          <w:rFonts w:hint="eastAsia"/>
          <w:b/>
          <w:color w:val="008000"/>
          <w:sz w:val="24"/>
        </w:rPr>
        <w:t xml:space="preserve"> </w:t>
      </w:r>
      <w:r w:rsidR="0004446E">
        <w:rPr>
          <w:rFonts w:hint="eastAsia"/>
          <w:b/>
          <w:color w:val="008000"/>
          <w:sz w:val="24"/>
        </w:rPr>
        <w:t>地点：红桧树班</w:t>
      </w:r>
      <w:r w:rsidR="00E1063F">
        <w:rPr>
          <w:rFonts w:hint="eastAsia"/>
          <w:b/>
          <w:color w:val="008000"/>
          <w:sz w:val="24"/>
        </w:rPr>
        <w:t xml:space="preserve">      </w:t>
      </w:r>
      <w:r w:rsidR="00027038">
        <w:rPr>
          <w:rFonts w:hint="eastAsia"/>
          <w:b/>
          <w:color w:val="008000"/>
          <w:sz w:val="24"/>
        </w:rPr>
        <w:t xml:space="preserve">  </w:t>
      </w:r>
      <w:r w:rsidR="0004446E">
        <w:rPr>
          <w:rFonts w:hint="eastAsia"/>
          <w:b/>
          <w:color w:val="008000"/>
          <w:sz w:val="24"/>
        </w:rPr>
        <w:t>记录</w:t>
      </w:r>
      <w:r w:rsidR="008E4202">
        <w:rPr>
          <w:rFonts w:hint="eastAsia"/>
          <w:b/>
          <w:color w:val="008000"/>
          <w:sz w:val="24"/>
        </w:rPr>
        <w:t>：</w:t>
      </w:r>
      <w:r w:rsidR="001E06CD">
        <w:rPr>
          <w:rFonts w:hint="eastAsia"/>
          <w:b/>
          <w:color w:val="008000"/>
          <w:sz w:val="24"/>
        </w:rPr>
        <w:t>可可</w:t>
      </w:r>
    </w:p>
    <w:p w:rsidR="0004446E" w:rsidRDefault="001E06CD" w:rsidP="0004446E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385445</wp:posOffset>
            </wp:positionV>
            <wp:extent cx="1465580" cy="1099185"/>
            <wp:effectExtent l="19050" t="0" r="1270" b="0"/>
            <wp:wrapNone/>
            <wp:docPr id="13" name="图片 248" descr="DLHQ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8" descr="DLHQ12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991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367665</wp:posOffset>
            </wp:positionV>
            <wp:extent cx="1473200" cy="1104900"/>
            <wp:effectExtent l="19050" t="0" r="0" b="0"/>
            <wp:wrapNone/>
            <wp:docPr id="14" name="图片 249" descr="XRDI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9" descr="XRDI73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367665</wp:posOffset>
            </wp:positionV>
            <wp:extent cx="1470660" cy="1102995"/>
            <wp:effectExtent l="19050" t="0" r="0" b="0"/>
            <wp:wrapNone/>
            <wp:docPr id="15" name="图片 250" descr="WRGA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0" descr="WRGA72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29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hint="eastAsia"/>
          <w:color w:val="008000"/>
          <w:sz w:val="32"/>
          <w:shd w:val="pct10" w:color="auto" w:fill="FFFFFF"/>
        </w:rPr>
        <w:t>一、</w:t>
      </w:r>
      <w:r w:rsidR="0004446E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</w:p>
    <w:p w:rsidR="0004446E" w:rsidRDefault="0004446E" w:rsidP="0004446E">
      <w:pPr>
        <w:widowControl/>
        <w:spacing w:line="360" w:lineRule="exact"/>
        <w:ind w:firstLineChars="150" w:firstLine="315"/>
        <w:jc w:val="left"/>
      </w:pPr>
    </w:p>
    <w:p w:rsidR="0004446E" w:rsidRDefault="0004446E" w:rsidP="0004446E">
      <w:pPr>
        <w:widowControl/>
        <w:tabs>
          <w:tab w:val="left" w:pos="7638"/>
        </w:tabs>
        <w:spacing w:line="360" w:lineRule="exact"/>
        <w:ind w:firstLineChars="150" w:firstLine="315"/>
        <w:jc w:val="left"/>
      </w:pPr>
      <w:r>
        <w:tab/>
      </w:r>
    </w:p>
    <w:p w:rsidR="0004446E" w:rsidRDefault="0004446E" w:rsidP="0004446E">
      <w:pPr>
        <w:tabs>
          <w:tab w:val="left" w:pos="340"/>
          <w:tab w:val="center" w:pos="2740"/>
        </w:tabs>
        <w:spacing w:line="300" w:lineRule="exact"/>
        <w:ind w:firstLineChars="200" w:firstLine="420"/>
        <w:jc w:val="left"/>
        <w:rPr>
          <w:rFonts w:ascii="宋体" w:hAnsi="宋体"/>
        </w:rPr>
      </w:pPr>
    </w:p>
    <w:p w:rsidR="0004446E" w:rsidRDefault="0004446E" w:rsidP="0004446E">
      <w:pPr>
        <w:tabs>
          <w:tab w:val="left" w:pos="3178"/>
          <w:tab w:val="left" w:pos="5089"/>
        </w:tabs>
        <w:spacing w:line="360" w:lineRule="exact"/>
        <w:rPr>
          <w:rFonts w:ascii="宋体" w:hAnsi="宋体"/>
          <w:b/>
          <w:bCs/>
        </w:rPr>
      </w:pPr>
    </w:p>
    <w:p w:rsidR="0004446E" w:rsidRDefault="0004446E" w:rsidP="0004446E">
      <w:pPr>
        <w:tabs>
          <w:tab w:val="left" w:pos="3178"/>
          <w:tab w:val="left" w:pos="5089"/>
        </w:tabs>
        <w:rPr>
          <w:rFonts w:ascii="宋体" w:hAnsi="宋体"/>
          <w:b/>
          <w:bCs/>
        </w:rPr>
      </w:pPr>
    </w:p>
    <w:p w:rsidR="0004446E" w:rsidRDefault="00E568C8" w:rsidP="00E1063F">
      <w:pPr>
        <w:tabs>
          <w:tab w:val="left" w:pos="3178"/>
          <w:tab w:val="left" w:pos="5089"/>
        </w:tabs>
        <w:ind w:firstLineChars="147" w:firstLine="31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            有趣的晨间活动</w:t>
      </w:r>
    </w:p>
    <w:p w:rsidR="0004446E" w:rsidRDefault="0004446E" w:rsidP="00592C0D">
      <w:pPr>
        <w:tabs>
          <w:tab w:val="left" w:pos="2855"/>
          <w:tab w:val="left" w:pos="5089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</w:p>
    <w:p w:rsidR="0004446E" w:rsidRDefault="0004446E" w:rsidP="00D33857">
      <w:pPr>
        <w:tabs>
          <w:tab w:val="left" w:pos="5400"/>
          <w:tab w:val="left" w:pos="8280"/>
        </w:tabs>
        <w:spacing w:line="276" w:lineRule="auto"/>
        <w:ind w:firstLine="437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28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1E06CD">
        <w:rPr>
          <w:rFonts w:hint="eastAsia"/>
          <w:color w:val="0000FF"/>
        </w:rPr>
        <w:t>丝瓜炒鸡蛋、豆沙卷、山药粥</w:t>
      </w:r>
      <w:r w:rsidR="00C224F3"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r w:rsidR="001E06CD">
        <w:rPr>
          <w:rFonts w:hint="eastAsia"/>
          <w:color w:val="0000FF"/>
        </w:rPr>
        <w:t>豇豆炒肉丝、西红柿炒蛋、紫菜虾皮汤、大米饭</w:t>
      </w:r>
      <w:r w:rsidR="00F0486E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</w:t>
      </w:r>
      <w:r w:rsidR="001E06CD">
        <w:rPr>
          <w:rFonts w:hint="eastAsia"/>
          <w:color w:val="0000FF"/>
        </w:rPr>
        <w:t>桃子、皇冠梨</w:t>
      </w:r>
      <w:r w:rsidR="003E52FE" w:rsidRPr="00E050BD">
        <w:rPr>
          <w:rFonts w:hint="eastAsia"/>
          <w:color w:val="0000FF"/>
        </w:rPr>
        <w:t>。</w:t>
      </w:r>
      <w:r w:rsidR="00F970E1" w:rsidRPr="00F970E1">
        <w:rPr>
          <w:rFonts w:hint="eastAsia"/>
        </w:rPr>
        <w:t>营养晚餐</w:t>
      </w:r>
      <w:r w:rsidR="00F970E1">
        <w:rPr>
          <w:rFonts w:hint="eastAsia"/>
          <w:color w:val="0000FF"/>
        </w:rPr>
        <w:t>：</w:t>
      </w:r>
      <w:r w:rsidR="001E06CD">
        <w:rPr>
          <w:rFonts w:hint="eastAsia"/>
          <w:color w:val="0000FF"/>
        </w:rPr>
        <w:t>包菜火腿蛋炒饭、玉米羹</w:t>
      </w:r>
      <w:r w:rsidR="00517132">
        <w:rPr>
          <w:rFonts w:hint="eastAsia"/>
          <w:color w:val="0000FF"/>
        </w:rPr>
        <w:t>。</w:t>
      </w:r>
    </w:p>
    <w:p w:rsidR="00AD754F" w:rsidRDefault="00493BFD" w:rsidP="00AD754F">
      <w:pPr>
        <w:tabs>
          <w:tab w:val="left" w:pos="5400"/>
        </w:tabs>
        <w:spacing w:line="18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美味的早餐过后，宝贝们进行了餐后阅读</w:t>
      </w:r>
      <w:r w:rsidR="000F0282">
        <w:rPr>
          <w:rFonts w:ascii="宋体" w:hAnsi="宋体" w:hint="eastAsia"/>
        </w:rPr>
        <w:t>，</w:t>
      </w:r>
      <w:r w:rsidR="0084358E" w:rsidRPr="0084358E">
        <w:rPr>
          <w:rFonts w:ascii="宋体" w:hAnsi="宋体" w:hint="eastAsia"/>
        </w:rPr>
        <w:t>时光荏苒转眼中班时期的快乐时光已经渐渐接近尾声，孩子们这学期在一起相处的时间就要进行倒计时了。为了给宝贝们一个开心的期末</w:t>
      </w:r>
      <w:r w:rsidR="0084358E">
        <w:rPr>
          <w:rFonts w:ascii="宋体" w:hAnsi="宋体" w:hint="eastAsia"/>
        </w:rPr>
        <w:t>红桧</w:t>
      </w:r>
      <w:r w:rsidR="0084358E" w:rsidRPr="0084358E">
        <w:rPr>
          <w:rFonts w:ascii="宋体" w:hAnsi="宋体" w:hint="eastAsia"/>
        </w:rPr>
        <w:t>妈妈在今天上午给宝贝</w:t>
      </w:r>
      <w:proofErr w:type="gramStart"/>
      <w:r w:rsidR="0084358E" w:rsidRPr="0084358E">
        <w:rPr>
          <w:rFonts w:ascii="宋体" w:hAnsi="宋体" w:hint="eastAsia"/>
        </w:rPr>
        <w:t>们安排</w:t>
      </w:r>
      <w:proofErr w:type="gramEnd"/>
      <w:r w:rsidR="0084358E" w:rsidRPr="0084358E">
        <w:rPr>
          <w:rFonts w:ascii="宋体" w:hAnsi="宋体" w:hint="eastAsia"/>
        </w:rPr>
        <w:t>一场联欢会，</w:t>
      </w:r>
      <w:r w:rsidR="0084358E">
        <w:rPr>
          <w:rFonts w:ascii="宋体" w:hAnsi="宋体" w:hint="eastAsia"/>
        </w:rPr>
        <w:t>首先我们进行了奖状的集体合拍和放假前的一些事宜安排，喝完水后，</w:t>
      </w:r>
      <w:r w:rsidR="00C35F10">
        <w:rPr>
          <w:rFonts w:ascii="宋体" w:hAnsi="宋体" w:hint="eastAsia"/>
        </w:rPr>
        <w:t>接着</w:t>
      </w:r>
      <w:r w:rsidR="0084358E" w:rsidRPr="0084358E">
        <w:rPr>
          <w:rFonts w:ascii="宋体" w:hAnsi="宋体" w:hint="eastAsia"/>
        </w:rPr>
        <w:t>就是宝贝们尽显才艺的时候了</w:t>
      </w:r>
      <w:r w:rsidR="00C35F10">
        <w:rPr>
          <w:rFonts w:ascii="宋体" w:hAnsi="宋体" w:hint="eastAsia"/>
        </w:rPr>
        <w:t>。</w:t>
      </w:r>
      <w:r w:rsidR="0084358E" w:rsidRPr="0084358E">
        <w:rPr>
          <w:rFonts w:ascii="宋体" w:hAnsi="宋体" w:hint="eastAsia"/>
        </w:rPr>
        <w:t>宝贝</w:t>
      </w:r>
      <w:proofErr w:type="gramStart"/>
      <w:r w:rsidR="0084358E" w:rsidRPr="0084358E">
        <w:rPr>
          <w:rFonts w:ascii="宋体" w:hAnsi="宋体" w:hint="eastAsia"/>
        </w:rPr>
        <w:t>们分为</w:t>
      </w:r>
      <w:proofErr w:type="gramEnd"/>
      <w:r w:rsidR="0084358E" w:rsidRPr="0084358E">
        <w:rPr>
          <w:rFonts w:ascii="宋体" w:hAnsi="宋体" w:hint="eastAsia"/>
        </w:rPr>
        <w:t>小组</w:t>
      </w:r>
      <w:bookmarkStart w:id="0" w:name="_GoBack"/>
      <w:bookmarkEnd w:id="0"/>
      <w:r w:rsidR="0084358E" w:rsidRPr="0084358E">
        <w:rPr>
          <w:rFonts w:ascii="宋体" w:hAnsi="宋体" w:hint="eastAsia"/>
        </w:rPr>
        <w:t>，纷纷上台展示自己，给大家带来我们所学过的各种歌曲舞蹈以及小儿歌，快为多才多艺的</w:t>
      </w:r>
      <w:r w:rsidR="0084358E">
        <w:rPr>
          <w:rFonts w:ascii="宋体" w:hAnsi="宋体" w:hint="eastAsia"/>
        </w:rPr>
        <w:t>红桧</w:t>
      </w:r>
      <w:r w:rsidR="0084358E" w:rsidRPr="0084358E">
        <w:rPr>
          <w:rFonts w:ascii="宋体" w:hAnsi="宋体" w:hint="eastAsia"/>
        </w:rPr>
        <w:t>宝宝鼓鼓掌吧！精彩的节目表演后，</w:t>
      </w:r>
      <w:r w:rsidR="0084358E">
        <w:rPr>
          <w:rFonts w:ascii="宋体" w:hAnsi="宋体" w:hint="eastAsia"/>
        </w:rPr>
        <w:t>我们进行了分享会，</w:t>
      </w:r>
      <w:r w:rsidR="00AD754F" w:rsidRPr="00AD754F">
        <w:rPr>
          <w:rFonts w:ascii="宋体" w:hAnsi="宋体" w:hint="eastAsia"/>
        </w:rPr>
        <w:t>接下来让我们一起来看看宝贝们都有哪些精彩瞬间吧！</w:t>
      </w:r>
    </w:p>
    <w:p w:rsidR="00504244" w:rsidRDefault="00F05B8B" w:rsidP="00AD754F">
      <w:pPr>
        <w:tabs>
          <w:tab w:val="left" w:pos="5400"/>
        </w:tabs>
        <w:spacing w:line="18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34925</wp:posOffset>
            </wp:positionV>
            <wp:extent cx="1617980" cy="1207135"/>
            <wp:effectExtent l="19050" t="0" r="1270" b="0"/>
            <wp:wrapNone/>
            <wp:docPr id="18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07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34925</wp:posOffset>
            </wp:positionV>
            <wp:extent cx="1614805" cy="1207135"/>
            <wp:effectExtent l="19050" t="0" r="4445" b="0"/>
            <wp:wrapNone/>
            <wp:docPr id="23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07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8E">
        <w:rPr>
          <w:rFonts w:ascii="宋体" w:hAnsi="宋体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26299</wp:posOffset>
            </wp:positionH>
            <wp:positionV relativeFrom="paragraph">
              <wp:posOffset>35201</wp:posOffset>
            </wp:positionV>
            <wp:extent cx="1613618" cy="1207698"/>
            <wp:effectExtent l="19050" t="0" r="5632" b="0"/>
            <wp:wrapNone/>
            <wp:docPr id="2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18" cy="1207698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6E" w:rsidRDefault="00F80CA6" w:rsidP="00504244">
      <w:pPr>
        <w:tabs>
          <w:tab w:val="left" w:pos="5400"/>
        </w:tabs>
        <w:spacing w:line="276" w:lineRule="auto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  <w:noProof/>
        </w:rPr>
        <w:tab/>
      </w:r>
      <w:r w:rsidR="00F0486E">
        <w:rPr>
          <w:rFonts w:ascii="宋体" w:hAnsi="宋体"/>
          <w:b/>
          <w:bCs/>
          <w:noProof/>
        </w:rPr>
        <w:tab/>
      </w:r>
    </w:p>
    <w:p w:rsidR="0004446E" w:rsidRPr="00E36C3A" w:rsidRDefault="00F05B8B" w:rsidP="00F05B8B">
      <w:pPr>
        <w:tabs>
          <w:tab w:val="left" w:pos="6874"/>
        </w:tabs>
        <w:spacing w:line="320" w:lineRule="exac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ab/>
      </w:r>
    </w:p>
    <w:p w:rsidR="0004446E" w:rsidRDefault="0004446E" w:rsidP="0004446E">
      <w:pPr>
        <w:spacing w:line="340" w:lineRule="exact"/>
        <w:rPr>
          <w:rFonts w:ascii="宋体" w:hAnsi="宋体"/>
          <w:b/>
          <w:bCs/>
        </w:rPr>
      </w:pPr>
    </w:p>
    <w:p w:rsidR="008E06EB" w:rsidRDefault="008E06EB" w:rsidP="00182BBB">
      <w:pPr>
        <w:spacing w:line="276" w:lineRule="auto"/>
        <w:rPr>
          <w:rFonts w:ascii="宋体" w:hAnsi="宋体"/>
          <w:b/>
          <w:bCs/>
        </w:rPr>
      </w:pPr>
    </w:p>
    <w:p w:rsidR="00182BBB" w:rsidRDefault="00182BBB" w:rsidP="00182BBB">
      <w:pPr>
        <w:spacing w:line="276" w:lineRule="auto"/>
        <w:rPr>
          <w:rFonts w:ascii="宋体" w:hAnsi="宋体"/>
          <w:b/>
          <w:bCs/>
        </w:rPr>
      </w:pPr>
    </w:p>
    <w:p w:rsidR="00182BBB" w:rsidRDefault="00182BBB" w:rsidP="00182BBB">
      <w:pPr>
        <w:spacing w:line="276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</w:t>
      </w:r>
      <w:r w:rsidR="00F05B8B">
        <w:rPr>
          <w:rFonts w:ascii="宋体" w:hAnsi="宋体" w:hint="eastAsia"/>
          <w:b/>
          <w:bCs/>
        </w:rPr>
        <w:t xml:space="preserve">    节目主持人                     精彩瞬间                        分享会</w:t>
      </w:r>
    </w:p>
    <w:p w:rsidR="00274F65" w:rsidRDefault="00EC54F4" w:rsidP="009E60E5">
      <w:pPr>
        <w:spacing w:line="340" w:lineRule="exact"/>
        <w:ind w:firstLineChars="196" w:firstLine="41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又到了我们才艺展示的开心时刻啦！本周才艺展示的主题是《</w:t>
      </w:r>
      <w:r w:rsidR="00182BBB">
        <w:rPr>
          <w:rFonts w:hint="eastAsia"/>
          <w:color w:val="000000"/>
          <w:szCs w:val="21"/>
        </w:rPr>
        <w:t>拼玩具</w:t>
      </w:r>
      <w:r>
        <w:rPr>
          <w:rFonts w:hint="eastAsia"/>
          <w:color w:val="000000"/>
          <w:szCs w:val="21"/>
        </w:rPr>
        <w:t>》，今天我们请了</w:t>
      </w:r>
      <w:r w:rsidR="0084358E">
        <w:rPr>
          <w:rFonts w:hint="eastAsia"/>
          <w:color w:val="FF00FF"/>
          <w:szCs w:val="21"/>
        </w:rPr>
        <w:t>张荣轩</w:t>
      </w:r>
      <w:r>
        <w:rPr>
          <w:rFonts w:hint="eastAsia"/>
          <w:color w:val="000000"/>
          <w:szCs w:val="21"/>
        </w:rPr>
        <w:t>宝贝来担任我们的小小主持人，宝贝的声音很洪亮，一念主持词把小朋友们的注意力纷纷的吸引过来，特别的专业哦</w:t>
      </w:r>
      <w:r w:rsidR="00E568C8">
        <w:rPr>
          <w:rFonts w:hint="eastAsia"/>
          <w:color w:val="000000"/>
          <w:szCs w:val="21"/>
        </w:rPr>
        <w:t>！</w:t>
      </w:r>
    </w:p>
    <w:p w:rsidR="00E568C8" w:rsidRDefault="001E06CD" w:rsidP="009E60E5">
      <w:pPr>
        <w:spacing w:line="340" w:lineRule="exact"/>
        <w:ind w:firstLineChars="196" w:firstLine="412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41910</wp:posOffset>
            </wp:positionV>
            <wp:extent cx="1376680" cy="1032510"/>
            <wp:effectExtent l="19050" t="0" r="0" b="0"/>
            <wp:wrapNone/>
            <wp:docPr id="17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25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41910</wp:posOffset>
            </wp:positionV>
            <wp:extent cx="1371600" cy="1028700"/>
            <wp:effectExtent l="19050" t="0" r="0" b="0"/>
            <wp:wrapNone/>
            <wp:docPr id="16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41910</wp:posOffset>
            </wp:positionV>
            <wp:extent cx="1371600" cy="1028700"/>
            <wp:effectExtent l="19050" t="0" r="0" b="0"/>
            <wp:wrapNone/>
            <wp:docPr id="1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41910</wp:posOffset>
            </wp:positionV>
            <wp:extent cx="1371600" cy="1028700"/>
            <wp:effectExtent l="19050" t="0" r="0" b="0"/>
            <wp:wrapNone/>
            <wp:docPr id="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C8" w:rsidRDefault="00E568C8" w:rsidP="009E60E5">
      <w:pPr>
        <w:spacing w:line="340" w:lineRule="exact"/>
        <w:ind w:firstLineChars="196" w:firstLine="412"/>
        <w:rPr>
          <w:color w:val="000000"/>
          <w:szCs w:val="21"/>
        </w:rPr>
      </w:pPr>
    </w:p>
    <w:p w:rsidR="00E568C8" w:rsidRDefault="00E568C8" w:rsidP="009E60E5">
      <w:pPr>
        <w:spacing w:line="340" w:lineRule="exact"/>
        <w:ind w:firstLineChars="196" w:firstLine="412"/>
        <w:rPr>
          <w:color w:val="000000"/>
          <w:szCs w:val="21"/>
        </w:rPr>
      </w:pPr>
    </w:p>
    <w:p w:rsidR="00E568C8" w:rsidRDefault="00E568C8" w:rsidP="00E568C8">
      <w:pPr>
        <w:spacing w:line="340" w:lineRule="exact"/>
        <w:ind w:firstLineChars="196" w:firstLine="412"/>
        <w:rPr>
          <w:color w:val="000000"/>
          <w:szCs w:val="21"/>
        </w:rPr>
      </w:pPr>
    </w:p>
    <w:p w:rsidR="00E568C8" w:rsidRPr="00D330DB" w:rsidRDefault="00E568C8" w:rsidP="00D330DB">
      <w:pPr>
        <w:spacing w:line="340" w:lineRule="exact"/>
        <w:ind w:firstLineChars="196" w:firstLine="413"/>
        <w:rPr>
          <w:b/>
          <w:color w:val="000000"/>
          <w:szCs w:val="21"/>
        </w:rPr>
      </w:pPr>
    </w:p>
    <w:p w:rsidR="00E568C8" w:rsidRPr="00D330DB" w:rsidRDefault="00F970E1" w:rsidP="00F970E1">
      <w:pPr>
        <w:spacing w:line="340" w:lineRule="exac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</w:t>
      </w:r>
      <w:r w:rsidR="00343216"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 </w:t>
      </w:r>
      <w:r w:rsidR="00343216">
        <w:rPr>
          <w:rFonts w:hint="eastAsia"/>
          <w:b/>
          <w:color w:val="000000"/>
          <w:szCs w:val="21"/>
        </w:rPr>
        <w:t>飞机</w:t>
      </w:r>
      <w:r w:rsidR="00182BBB">
        <w:rPr>
          <w:rFonts w:hint="eastAsia"/>
          <w:b/>
          <w:color w:val="000000"/>
          <w:szCs w:val="21"/>
        </w:rPr>
        <w:t xml:space="preserve">               </w:t>
      </w:r>
      <w:r w:rsidR="00343216">
        <w:rPr>
          <w:rFonts w:hint="eastAsia"/>
          <w:b/>
          <w:color w:val="000000"/>
          <w:szCs w:val="21"/>
        </w:rPr>
        <w:t xml:space="preserve">    </w:t>
      </w:r>
      <w:r w:rsidR="00343216">
        <w:rPr>
          <w:rFonts w:hint="eastAsia"/>
          <w:b/>
          <w:color w:val="000000"/>
          <w:szCs w:val="21"/>
        </w:rPr>
        <w:t>灯笼</w:t>
      </w:r>
      <w:r w:rsidR="00182BBB">
        <w:rPr>
          <w:rFonts w:hint="eastAsia"/>
          <w:b/>
          <w:color w:val="000000"/>
          <w:szCs w:val="21"/>
        </w:rPr>
        <w:t xml:space="preserve">       </w:t>
      </w:r>
      <w:r w:rsidR="00343216">
        <w:rPr>
          <w:rFonts w:hint="eastAsia"/>
          <w:b/>
          <w:color w:val="000000"/>
          <w:szCs w:val="21"/>
        </w:rPr>
        <w:t xml:space="preserve">           </w:t>
      </w:r>
      <w:r w:rsidR="00343216">
        <w:rPr>
          <w:rFonts w:hint="eastAsia"/>
          <w:b/>
          <w:color w:val="000000"/>
          <w:szCs w:val="21"/>
        </w:rPr>
        <w:t>飞船</w:t>
      </w:r>
      <w:r w:rsidR="00182BBB">
        <w:rPr>
          <w:rFonts w:hint="eastAsia"/>
          <w:b/>
          <w:color w:val="000000"/>
          <w:szCs w:val="21"/>
        </w:rPr>
        <w:t xml:space="preserve">       </w:t>
      </w:r>
      <w:r w:rsidR="00343216">
        <w:rPr>
          <w:rFonts w:hint="eastAsia"/>
          <w:b/>
          <w:color w:val="000000"/>
          <w:szCs w:val="21"/>
        </w:rPr>
        <w:t xml:space="preserve">          </w:t>
      </w:r>
      <w:r w:rsidR="009E4F56">
        <w:rPr>
          <w:rFonts w:hint="eastAsia"/>
          <w:b/>
          <w:color w:val="000000"/>
          <w:szCs w:val="21"/>
        </w:rPr>
        <w:t>大炮机</w:t>
      </w:r>
    </w:p>
    <w:p w:rsidR="0004446E" w:rsidRPr="00C9080A" w:rsidRDefault="0004446E" w:rsidP="00972DB1">
      <w:pPr>
        <w:spacing w:line="420" w:lineRule="exact"/>
        <w:rPr>
          <w:color w:val="000000"/>
          <w:szCs w:val="21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三、</w:t>
      </w:r>
      <w:r w:rsidRPr="004950DC">
        <w:rPr>
          <w:rFonts w:hint="eastAsia"/>
          <w:b/>
          <w:color w:val="008000"/>
          <w:sz w:val="32"/>
          <w:szCs w:val="30"/>
          <w:shd w:val="pct10" w:color="auto" w:fill="FFFFFF"/>
        </w:rPr>
        <w:t>教师寄语：</w:t>
      </w:r>
    </w:p>
    <w:p w:rsidR="0004446E" w:rsidRDefault="0004446E" w:rsidP="00110C93">
      <w:pPr>
        <w:spacing w:line="276" w:lineRule="auto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A301EF">
        <w:rPr>
          <w:rFonts w:ascii="宋体" w:hAnsi="宋体" w:cs="宋体" w:hint="eastAsia"/>
          <w:b/>
          <w:color w:val="0000FF"/>
        </w:rPr>
        <w:t>星期</w:t>
      </w:r>
      <w:r w:rsidR="0084358E">
        <w:rPr>
          <w:rFonts w:ascii="宋体" w:hAnsi="宋体" w:cs="宋体" w:hint="eastAsia"/>
          <w:b/>
          <w:color w:val="0000FF"/>
        </w:rPr>
        <w:t>五</w:t>
      </w:r>
      <w:r w:rsidR="005B1412">
        <w:rPr>
          <w:rFonts w:ascii="宋体" w:hAnsi="宋体" w:cs="宋体" w:hint="eastAsia"/>
          <w:b/>
          <w:color w:val="0000FF"/>
        </w:rPr>
        <w:t>的</w:t>
      </w:r>
      <w:r w:rsidRPr="003F6EA2">
        <w:rPr>
          <w:rFonts w:ascii="宋体" w:hAnsi="宋体" w:cs="宋体" w:hint="eastAsia"/>
          <w:b/>
          <w:color w:val="0000FF"/>
        </w:rPr>
        <w:t>才艺展示的小明星有</w:t>
      </w:r>
      <w:r w:rsidR="001E06CD">
        <w:rPr>
          <w:rFonts w:ascii="宋体" w:hAnsi="宋体" w:cs="宋体" w:hint="eastAsia"/>
          <w:b/>
          <w:color w:val="FF00FF"/>
        </w:rPr>
        <w:t>周琪涵、张芃野、韩鹏飞</w:t>
      </w:r>
      <w:r w:rsidR="002B0962">
        <w:rPr>
          <w:rFonts w:ascii="宋体" w:hAnsi="宋体" w:cs="宋体" w:hint="eastAsia"/>
          <w:b/>
          <w:color w:val="FF00FF"/>
        </w:rPr>
        <w:t>。</w:t>
      </w:r>
      <w:r w:rsidRPr="00FE0BF8">
        <w:rPr>
          <w:rFonts w:ascii="宋体" w:hAnsi="宋体" w:cs="宋体" w:hint="eastAsia"/>
          <w:b/>
          <w:color w:val="0000FF"/>
        </w:rPr>
        <w:t>请家长帮宝贝练习才艺展示的主持词的完整流程，在家准备表演的内容，谢谢配合！</w:t>
      </w:r>
    </w:p>
    <w:p w:rsidR="00AB38EF" w:rsidRPr="00AB38EF" w:rsidRDefault="0004446E" w:rsidP="00110C93">
      <w:pPr>
        <w:spacing w:line="276" w:lineRule="auto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</w:t>
      </w:r>
      <w:r w:rsidRPr="00FE0BF8">
        <w:rPr>
          <w:rFonts w:ascii="宋体" w:hAnsi="宋体" w:cs="宋体" w:hint="eastAsia"/>
          <w:b/>
          <w:color w:val="0000FF"/>
          <w:sz w:val="22"/>
        </w:rPr>
        <w:t>温馨提示：放学后，为了孩子们的安全，请让孩子在您的视线以内玩耍！谢谢配合！</w:t>
      </w:r>
    </w:p>
    <w:p w:rsidR="007A560E" w:rsidRPr="0095573B" w:rsidRDefault="0004446E" w:rsidP="0095573B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325755</wp:posOffset>
            </wp:positionV>
            <wp:extent cx="6732495" cy="770965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95" cy="7709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7A560E" w:rsidRPr="0095573B" w:rsidSect="001855A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A1" w:rsidRDefault="00071BA1" w:rsidP="0004446E">
      <w:r>
        <w:separator/>
      </w:r>
    </w:p>
  </w:endnote>
  <w:endnote w:type="continuationSeparator" w:id="0">
    <w:p w:rsidR="00071BA1" w:rsidRDefault="00071BA1" w:rsidP="0004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A1" w:rsidRDefault="00071BA1" w:rsidP="0004446E">
      <w:r>
        <w:separator/>
      </w:r>
    </w:p>
  </w:footnote>
  <w:footnote w:type="continuationSeparator" w:id="0">
    <w:p w:rsidR="00071BA1" w:rsidRDefault="00071BA1" w:rsidP="0004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46E"/>
    <w:rsid w:val="0001583D"/>
    <w:rsid w:val="00027038"/>
    <w:rsid w:val="00035E87"/>
    <w:rsid w:val="0004446E"/>
    <w:rsid w:val="00071BA1"/>
    <w:rsid w:val="00084785"/>
    <w:rsid w:val="00087892"/>
    <w:rsid w:val="00094A09"/>
    <w:rsid w:val="00096215"/>
    <w:rsid w:val="00097810"/>
    <w:rsid w:val="000A249A"/>
    <w:rsid w:val="000E5728"/>
    <w:rsid w:val="000E6535"/>
    <w:rsid w:val="000E7913"/>
    <w:rsid w:val="000F0282"/>
    <w:rsid w:val="000F0B6E"/>
    <w:rsid w:val="000F46AA"/>
    <w:rsid w:val="000F65B7"/>
    <w:rsid w:val="00110C93"/>
    <w:rsid w:val="00114318"/>
    <w:rsid w:val="00117581"/>
    <w:rsid w:val="00126F46"/>
    <w:rsid w:val="00135B4A"/>
    <w:rsid w:val="001518D2"/>
    <w:rsid w:val="0015758E"/>
    <w:rsid w:val="0016350C"/>
    <w:rsid w:val="00164D00"/>
    <w:rsid w:val="0016768F"/>
    <w:rsid w:val="00182BBB"/>
    <w:rsid w:val="001915A0"/>
    <w:rsid w:val="001B6450"/>
    <w:rsid w:val="001C1A73"/>
    <w:rsid w:val="001D04AD"/>
    <w:rsid w:val="001E06CD"/>
    <w:rsid w:val="001E236E"/>
    <w:rsid w:val="001E3BE9"/>
    <w:rsid w:val="001F1E5C"/>
    <w:rsid w:val="0020090C"/>
    <w:rsid w:val="00202B1A"/>
    <w:rsid w:val="00205953"/>
    <w:rsid w:val="00206AA5"/>
    <w:rsid w:val="00232644"/>
    <w:rsid w:val="00253110"/>
    <w:rsid w:val="00260A1C"/>
    <w:rsid w:val="002623FF"/>
    <w:rsid w:val="002642A1"/>
    <w:rsid w:val="0027057E"/>
    <w:rsid w:val="00273CB4"/>
    <w:rsid w:val="00274BD4"/>
    <w:rsid w:val="00274F65"/>
    <w:rsid w:val="00284C0B"/>
    <w:rsid w:val="00287577"/>
    <w:rsid w:val="002B0962"/>
    <w:rsid w:val="002D67DD"/>
    <w:rsid w:val="002D68E0"/>
    <w:rsid w:val="002E0965"/>
    <w:rsid w:val="002F2A18"/>
    <w:rsid w:val="002F2BFB"/>
    <w:rsid w:val="00300EBF"/>
    <w:rsid w:val="00315048"/>
    <w:rsid w:val="00321281"/>
    <w:rsid w:val="00323FDA"/>
    <w:rsid w:val="003327F3"/>
    <w:rsid w:val="00335F24"/>
    <w:rsid w:val="00343216"/>
    <w:rsid w:val="00350F9B"/>
    <w:rsid w:val="00351E3F"/>
    <w:rsid w:val="003520BD"/>
    <w:rsid w:val="00363D4C"/>
    <w:rsid w:val="003758A4"/>
    <w:rsid w:val="00376B7F"/>
    <w:rsid w:val="003813CB"/>
    <w:rsid w:val="00383407"/>
    <w:rsid w:val="003A0261"/>
    <w:rsid w:val="003B0E07"/>
    <w:rsid w:val="003B198E"/>
    <w:rsid w:val="003B50EB"/>
    <w:rsid w:val="003B63EC"/>
    <w:rsid w:val="003B6B84"/>
    <w:rsid w:val="003B7361"/>
    <w:rsid w:val="003D1D27"/>
    <w:rsid w:val="003D31CF"/>
    <w:rsid w:val="003E52FE"/>
    <w:rsid w:val="003E62FE"/>
    <w:rsid w:val="003F2972"/>
    <w:rsid w:val="003F7C4D"/>
    <w:rsid w:val="00401391"/>
    <w:rsid w:val="004117DB"/>
    <w:rsid w:val="004235FF"/>
    <w:rsid w:val="004259D6"/>
    <w:rsid w:val="00434D07"/>
    <w:rsid w:val="004405C9"/>
    <w:rsid w:val="00444C44"/>
    <w:rsid w:val="00461682"/>
    <w:rsid w:val="004727BB"/>
    <w:rsid w:val="00483D43"/>
    <w:rsid w:val="00485A88"/>
    <w:rsid w:val="00493AD6"/>
    <w:rsid w:val="00493BFD"/>
    <w:rsid w:val="004C1230"/>
    <w:rsid w:val="004C5A70"/>
    <w:rsid w:val="004D3ED6"/>
    <w:rsid w:val="004D565E"/>
    <w:rsid w:val="004D5F4F"/>
    <w:rsid w:val="004D7374"/>
    <w:rsid w:val="00504244"/>
    <w:rsid w:val="00516BC8"/>
    <w:rsid w:val="00517132"/>
    <w:rsid w:val="0052305E"/>
    <w:rsid w:val="005316BD"/>
    <w:rsid w:val="00531E10"/>
    <w:rsid w:val="00542BF9"/>
    <w:rsid w:val="00551B74"/>
    <w:rsid w:val="00571210"/>
    <w:rsid w:val="0059175B"/>
    <w:rsid w:val="00592C0D"/>
    <w:rsid w:val="005A0F1D"/>
    <w:rsid w:val="005B1412"/>
    <w:rsid w:val="005B3EC9"/>
    <w:rsid w:val="005C6F61"/>
    <w:rsid w:val="005D27ED"/>
    <w:rsid w:val="005D7970"/>
    <w:rsid w:val="005E58EA"/>
    <w:rsid w:val="005F0B0B"/>
    <w:rsid w:val="00620CAF"/>
    <w:rsid w:val="00623757"/>
    <w:rsid w:val="00623A43"/>
    <w:rsid w:val="00626937"/>
    <w:rsid w:val="0063582A"/>
    <w:rsid w:val="00637295"/>
    <w:rsid w:val="00640848"/>
    <w:rsid w:val="00650796"/>
    <w:rsid w:val="006646C2"/>
    <w:rsid w:val="00680719"/>
    <w:rsid w:val="00681119"/>
    <w:rsid w:val="00681132"/>
    <w:rsid w:val="0068237B"/>
    <w:rsid w:val="006A6136"/>
    <w:rsid w:val="006B2672"/>
    <w:rsid w:val="006B2BCA"/>
    <w:rsid w:val="006B4E11"/>
    <w:rsid w:val="006C2DB1"/>
    <w:rsid w:val="006C3686"/>
    <w:rsid w:val="006C37AC"/>
    <w:rsid w:val="006C4B6B"/>
    <w:rsid w:val="006D3A24"/>
    <w:rsid w:val="006D3DE9"/>
    <w:rsid w:val="006D420F"/>
    <w:rsid w:val="006D6D17"/>
    <w:rsid w:val="006F035A"/>
    <w:rsid w:val="006F2D5C"/>
    <w:rsid w:val="006F7F93"/>
    <w:rsid w:val="00705F42"/>
    <w:rsid w:val="00716722"/>
    <w:rsid w:val="00716C10"/>
    <w:rsid w:val="0073181C"/>
    <w:rsid w:val="00735B47"/>
    <w:rsid w:val="00750DAA"/>
    <w:rsid w:val="007617F5"/>
    <w:rsid w:val="007622D2"/>
    <w:rsid w:val="00782102"/>
    <w:rsid w:val="00783BD1"/>
    <w:rsid w:val="00790A9B"/>
    <w:rsid w:val="007930B4"/>
    <w:rsid w:val="00793BB6"/>
    <w:rsid w:val="00794D2F"/>
    <w:rsid w:val="00795DEF"/>
    <w:rsid w:val="0079619F"/>
    <w:rsid w:val="007A560E"/>
    <w:rsid w:val="007C2DD1"/>
    <w:rsid w:val="007C3A87"/>
    <w:rsid w:val="007C752A"/>
    <w:rsid w:val="007E4028"/>
    <w:rsid w:val="007E52E1"/>
    <w:rsid w:val="007F00F6"/>
    <w:rsid w:val="0084358E"/>
    <w:rsid w:val="00846546"/>
    <w:rsid w:val="00854CFF"/>
    <w:rsid w:val="00877C9E"/>
    <w:rsid w:val="0089216E"/>
    <w:rsid w:val="00892AE4"/>
    <w:rsid w:val="008B1823"/>
    <w:rsid w:val="008B4670"/>
    <w:rsid w:val="008C124A"/>
    <w:rsid w:val="008C28F2"/>
    <w:rsid w:val="008C2A19"/>
    <w:rsid w:val="008C2B4E"/>
    <w:rsid w:val="008C5459"/>
    <w:rsid w:val="008C6FB9"/>
    <w:rsid w:val="008E06EB"/>
    <w:rsid w:val="008E2FC1"/>
    <w:rsid w:val="008E4202"/>
    <w:rsid w:val="008E54E6"/>
    <w:rsid w:val="008F55D0"/>
    <w:rsid w:val="00901244"/>
    <w:rsid w:val="00902193"/>
    <w:rsid w:val="00906086"/>
    <w:rsid w:val="00947849"/>
    <w:rsid w:val="00947C6F"/>
    <w:rsid w:val="00954819"/>
    <w:rsid w:val="0095573B"/>
    <w:rsid w:val="009706A9"/>
    <w:rsid w:val="00972DB1"/>
    <w:rsid w:val="0098492A"/>
    <w:rsid w:val="0098635A"/>
    <w:rsid w:val="009A2ACF"/>
    <w:rsid w:val="009E4F56"/>
    <w:rsid w:val="009E60E5"/>
    <w:rsid w:val="009E78AD"/>
    <w:rsid w:val="009F30FE"/>
    <w:rsid w:val="009F653A"/>
    <w:rsid w:val="00A00902"/>
    <w:rsid w:val="00A13526"/>
    <w:rsid w:val="00A13C66"/>
    <w:rsid w:val="00A17089"/>
    <w:rsid w:val="00A22C80"/>
    <w:rsid w:val="00A247D5"/>
    <w:rsid w:val="00A26E94"/>
    <w:rsid w:val="00A301EF"/>
    <w:rsid w:val="00A361BA"/>
    <w:rsid w:val="00A4650E"/>
    <w:rsid w:val="00A504B4"/>
    <w:rsid w:val="00A52F80"/>
    <w:rsid w:val="00A75112"/>
    <w:rsid w:val="00A7531B"/>
    <w:rsid w:val="00AA48BD"/>
    <w:rsid w:val="00AB38EF"/>
    <w:rsid w:val="00AB4FF8"/>
    <w:rsid w:val="00AC0E34"/>
    <w:rsid w:val="00AD754F"/>
    <w:rsid w:val="00AF3BFF"/>
    <w:rsid w:val="00AF4070"/>
    <w:rsid w:val="00AF4A3F"/>
    <w:rsid w:val="00B128AC"/>
    <w:rsid w:val="00B242BC"/>
    <w:rsid w:val="00B36ED5"/>
    <w:rsid w:val="00B54718"/>
    <w:rsid w:val="00B55693"/>
    <w:rsid w:val="00B75C67"/>
    <w:rsid w:val="00B82E18"/>
    <w:rsid w:val="00B85617"/>
    <w:rsid w:val="00B864D6"/>
    <w:rsid w:val="00BA075C"/>
    <w:rsid w:val="00BA287E"/>
    <w:rsid w:val="00BA345E"/>
    <w:rsid w:val="00BA6365"/>
    <w:rsid w:val="00BB4C82"/>
    <w:rsid w:val="00BB568B"/>
    <w:rsid w:val="00BB574E"/>
    <w:rsid w:val="00BD6542"/>
    <w:rsid w:val="00BE4F32"/>
    <w:rsid w:val="00BE7E42"/>
    <w:rsid w:val="00C07DCE"/>
    <w:rsid w:val="00C11142"/>
    <w:rsid w:val="00C15271"/>
    <w:rsid w:val="00C224F3"/>
    <w:rsid w:val="00C229D7"/>
    <w:rsid w:val="00C22A0E"/>
    <w:rsid w:val="00C3323C"/>
    <w:rsid w:val="00C33E98"/>
    <w:rsid w:val="00C35F10"/>
    <w:rsid w:val="00C57A7A"/>
    <w:rsid w:val="00C7277D"/>
    <w:rsid w:val="00C73A40"/>
    <w:rsid w:val="00C8005F"/>
    <w:rsid w:val="00C81026"/>
    <w:rsid w:val="00CD1C16"/>
    <w:rsid w:val="00CD2392"/>
    <w:rsid w:val="00CE2A51"/>
    <w:rsid w:val="00CE6BA4"/>
    <w:rsid w:val="00CF10C0"/>
    <w:rsid w:val="00D330DB"/>
    <w:rsid w:val="00D33857"/>
    <w:rsid w:val="00D35816"/>
    <w:rsid w:val="00D37AE8"/>
    <w:rsid w:val="00D46F62"/>
    <w:rsid w:val="00D50E37"/>
    <w:rsid w:val="00D65D10"/>
    <w:rsid w:val="00D92EDC"/>
    <w:rsid w:val="00D9752A"/>
    <w:rsid w:val="00DA0BD1"/>
    <w:rsid w:val="00DA56D7"/>
    <w:rsid w:val="00DC10A9"/>
    <w:rsid w:val="00DD36F1"/>
    <w:rsid w:val="00DF052F"/>
    <w:rsid w:val="00DF5660"/>
    <w:rsid w:val="00E050BD"/>
    <w:rsid w:val="00E1063F"/>
    <w:rsid w:val="00E36C3A"/>
    <w:rsid w:val="00E3723D"/>
    <w:rsid w:val="00E440A6"/>
    <w:rsid w:val="00E45A5E"/>
    <w:rsid w:val="00E4666A"/>
    <w:rsid w:val="00E568C8"/>
    <w:rsid w:val="00E74153"/>
    <w:rsid w:val="00E93BDD"/>
    <w:rsid w:val="00E95F82"/>
    <w:rsid w:val="00EA2DFC"/>
    <w:rsid w:val="00EA6543"/>
    <w:rsid w:val="00EB74D3"/>
    <w:rsid w:val="00EC3550"/>
    <w:rsid w:val="00EC54F4"/>
    <w:rsid w:val="00ED283A"/>
    <w:rsid w:val="00EE52A0"/>
    <w:rsid w:val="00EF2C6B"/>
    <w:rsid w:val="00F02A00"/>
    <w:rsid w:val="00F0486E"/>
    <w:rsid w:val="00F05B8B"/>
    <w:rsid w:val="00F1052F"/>
    <w:rsid w:val="00F2743C"/>
    <w:rsid w:val="00F31939"/>
    <w:rsid w:val="00F34688"/>
    <w:rsid w:val="00F449F2"/>
    <w:rsid w:val="00F470AD"/>
    <w:rsid w:val="00F64B09"/>
    <w:rsid w:val="00F714F7"/>
    <w:rsid w:val="00F80CA6"/>
    <w:rsid w:val="00F84906"/>
    <w:rsid w:val="00F863F9"/>
    <w:rsid w:val="00F970E1"/>
    <w:rsid w:val="00FA2B5B"/>
    <w:rsid w:val="00FC2F75"/>
    <w:rsid w:val="00FD3664"/>
    <w:rsid w:val="00FD59AE"/>
    <w:rsid w:val="00FD7F0F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46E"/>
    <w:rPr>
      <w:sz w:val="18"/>
      <w:szCs w:val="18"/>
    </w:rPr>
  </w:style>
  <w:style w:type="paragraph" w:customStyle="1" w:styleId="p0">
    <w:name w:val="p0"/>
    <w:basedOn w:val="a"/>
    <w:qFormat/>
    <w:rsid w:val="0004446E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EC5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YPC\lynn\&#22270;&#29255;\lifukei4.gi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dministrator\Application%20Data\Microsoft\lynn\&#22270;&#29255;\bg.gif" TargetMode="External"/><Relationship Id="rId22" Type="http://schemas.openxmlformats.org/officeDocument/2006/relationships/image" Target="media/image14.jpeg"/><Relationship Id="rId27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ygyl</cp:lastModifiedBy>
  <cp:revision>119</cp:revision>
  <cp:lastPrinted>2018-05-25T07:26:00Z</cp:lastPrinted>
  <dcterms:created xsi:type="dcterms:W3CDTF">2018-06-04T04:16:00Z</dcterms:created>
  <dcterms:modified xsi:type="dcterms:W3CDTF">2018-07-19T08:16:00Z</dcterms:modified>
</cp:coreProperties>
</file>