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DC" w:rsidRDefault="00196FDC" w:rsidP="0082545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</w:t>
      </w:r>
      <w:r w:rsidR="00D33794"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学年度上学期大</w:t>
      </w:r>
      <w:r w:rsidR="00D33794">
        <w:rPr>
          <w:rFonts w:ascii="宋体" w:hAnsi="宋体" w:hint="eastAsia"/>
          <w:b/>
          <w:sz w:val="36"/>
          <w:szCs w:val="36"/>
        </w:rPr>
        <w:t>三</w:t>
      </w:r>
      <w:r>
        <w:rPr>
          <w:rFonts w:ascii="宋体" w:hAnsi="宋体" w:hint="eastAsia"/>
          <w:b/>
          <w:sz w:val="36"/>
          <w:szCs w:val="36"/>
        </w:rPr>
        <w:t>班</w:t>
      </w:r>
      <w:r w:rsidR="00D33794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第</w:t>
      </w:r>
      <w:r w:rsidR="007C27B8">
        <w:rPr>
          <w:rFonts w:ascii="宋体" w:hAnsi="宋体" w:hint="eastAsia"/>
          <w:b/>
          <w:sz w:val="36"/>
          <w:szCs w:val="36"/>
        </w:rPr>
        <w:t>二</w:t>
      </w:r>
      <w:r>
        <w:rPr>
          <w:rFonts w:ascii="宋体" w:hAnsi="宋体" w:hint="eastAsia"/>
          <w:b/>
          <w:sz w:val="36"/>
          <w:szCs w:val="36"/>
        </w:rPr>
        <w:t>周</w:t>
      </w:r>
      <w:r w:rsidR="00D33794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工作计划表</w:t>
      </w:r>
    </w:p>
    <w:p w:rsidR="00196FDC" w:rsidRDefault="00196FDC" w:rsidP="00196FDC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D33794">
        <w:rPr>
          <w:rFonts w:ascii="宋体" w:hAnsi="宋体" w:hint="eastAsia"/>
          <w:szCs w:val="21"/>
        </w:rPr>
        <w:t xml:space="preserve">张老师 </w:t>
      </w:r>
      <w:r w:rsidR="007052BF">
        <w:rPr>
          <w:rFonts w:ascii="宋体" w:hAnsi="宋体" w:hint="eastAsia"/>
          <w:szCs w:val="21"/>
        </w:rPr>
        <w:t xml:space="preserve"> </w:t>
      </w:r>
      <w:r w:rsidR="00D33794">
        <w:rPr>
          <w:rFonts w:ascii="宋体" w:hAnsi="宋体" w:hint="eastAsia"/>
          <w:szCs w:val="21"/>
        </w:rPr>
        <w:t xml:space="preserve">吴老师 </w:t>
      </w:r>
      <w:r w:rsidR="007052BF">
        <w:rPr>
          <w:rFonts w:ascii="宋体" w:hAnsi="宋体" w:hint="eastAsia"/>
          <w:szCs w:val="21"/>
        </w:rPr>
        <w:t xml:space="preserve"> </w:t>
      </w:r>
      <w:r w:rsidR="00D33794">
        <w:rPr>
          <w:rFonts w:ascii="宋体" w:hAnsi="宋体" w:hint="eastAsia"/>
          <w:szCs w:val="21"/>
        </w:rPr>
        <w:t>董老师</w:t>
      </w:r>
      <w:r w:rsidRPr="00960C31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                                                                     20</w:t>
      </w:r>
      <w:r w:rsidR="00D33794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 xml:space="preserve"> 年 </w:t>
      </w:r>
      <w:r w:rsidR="00D33794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 xml:space="preserve"> 月</w:t>
      </w:r>
      <w:r w:rsidR="007C27B8"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 xml:space="preserve">日 至 </w:t>
      </w:r>
      <w:r w:rsidR="00D33794">
        <w:rPr>
          <w:rFonts w:ascii="宋体" w:hAnsi="宋体" w:hint="eastAsia"/>
          <w:szCs w:val="21"/>
        </w:rPr>
        <w:t>2020</w:t>
      </w:r>
      <w:r>
        <w:rPr>
          <w:rFonts w:ascii="宋体" w:hAnsi="宋体" w:hint="eastAsia"/>
          <w:szCs w:val="21"/>
        </w:rPr>
        <w:t>年</w:t>
      </w:r>
      <w:r w:rsidR="00D33794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 xml:space="preserve"> 月</w:t>
      </w:r>
      <w:r w:rsidR="00D33794">
        <w:rPr>
          <w:rFonts w:ascii="宋体" w:hAnsi="宋体" w:hint="eastAsia"/>
          <w:szCs w:val="21"/>
        </w:rPr>
        <w:t>1</w:t>
      </w:r>
      <w:r w:rsidR="007C27B8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 xml:space="preserve"> 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8"/>
        <w:gridCol w:w="1241"/>
        <w:gridCol w:w="2788"/>
        <w:gridCol w:w="471"/>
        <w:gridCol w:w="1983"/>
        <w:gridCol w:w="334"/>
        <w:gridCol w:w="375"/>
        <w:gridCol w:w="2413"/>
        <w:gridCol w:w="2549"/>
        <w:gridCol w:w="3032"/>
      </w:tblGrid>
      <w:tr w:rsidR="00F50EBC" w:rsidTr="0089495E">
        <w:trPr>
          <w:trHeight w:val="1031"/>
        </w:trPr>
        <w:tc>
          <w:tcPr>
            <w:tcW w:w="428" w:type="dxa"/>
            <w:vMerge w:val="restart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3" w:type="dxa"/>
            <w:gridSpan w:val="4"/>
            <w:vMerge w:val="restart"/>
            <w:vAlign w:val="center"/>
          </w:tcPr>
          <w:p w:rsidR="007052BF" w:rsidRPr="00A57C2E" w:rsidRDefault="0036682A" w:rsidP="007052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 w:rsidR="007052BF"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体验当哥哥姐姐的感受，培养小朋友关爱大家的情感。</w:t>
            </w:r>
          </w:p>
          <w:p w:rsidR="00F50EBC" w:rsidRPr="00A57C2E" w:rsidRDefault="0036682A" w:rsidP="007052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 w:rsidR="0089495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能尝试画出不同表情中牙齿的特征</w:t>
            </w:r>
            <w:r w:rsidR="00B17E7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，在生活中懂得保护牙齿</w:t>
            </w:r>
            <w:r w:rsidR="007052BF"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。</w:t>
            </w:r>
          </w:p>
          <w:p w:rsidR="0036682A" w:rsidRPr="00A57C2E" w:rsidRDefault="0036682A" w:rsidP="007052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3.</w:t>
            </w:r>
            <w:r w:rsidR="0089495E" w:rsidRPr="001A0EB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proofErr w:type="gramStart"/>
            <w:r w:rsidR="0089495E" w:rsidRPr="001A0EB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通过绘本《揭秘丝绸之路》</w:t>
            </w:r>
            <w:proofErr w:type="gramEnd"/>
            <w:r w:rsidR="0089495E" w:rsidRPr="001A0EB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，了解丝绸之路上的惊奇故事，感受中国古代惊天动地的历史贡献。</w:t>
            </w:r>
          </w:p>
          <w:p w:rsidR="0036682A" w:rsidRDefault="0036682A" w:rsidP="007052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4.</w:t>
            </w:r>
            <w:r w:rsidRPr="00A57C2E">
              <w:rPr>
                <w:rFonts w:hint="eastAsia"/>
                <w:sz w:val="18"/>
                <w:szCs w:val="18"/>
              </w:rPr>
              <w:t xml:space="preserve"> </w:t>
            </w:r>
            <w:r w:rsidR="00B17E7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感知理解绕口令的基本内容，练习发清“醋”、“布”、“兔”等易混淆的字音。</w:t>
            </w:r>
          </w:p>
          <w:p w:rsidR="00A57C2E" w:rsidRDefault="00A57C2E" w:rsidP="007052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愿意参与体育游戏，体验在游戏中奔跑、追逐的乐趣。</w:t>
            </w:r>
          </w:p>
        </w:tc>
        <w:tc>
          <w:tcPr>
            <w:tcW w:w="709" w:type="dxa"/>
            <w:gridSpan w:val="2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环境创设</w:t>
            </w:r>
          </w:p>
        </w:tc>
        <w:tc>
          <w:tcPr>
            <w:tcW w:w="7994" w:type="dxa"/>
            <w:gridSpan w:val="3"/>
            <w:vAlign w:val="center"/>
          </w:tcPr>
          <w:p w:rsidR="00F50EBC" w:rsidRPr="00A57C2E" w:rsidRDefault="0036682A" w:rsidP="00B17E74">
            <w:pPr>
              <w:spacing w:line="0" w:lineRule="atLeas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为幼儿创设一个温馨、舒适的生活学习环境，</w:t>
            </w:r>
            <w:r w:rsidR="00B17E74">
              <w:rPr>
                <w:rFonts w:ascii="宋体" w:hAnsi="宋体" w:hint="eastAsia"/>
                <w:color w:val="000000"/>
                <w:spacing w:val="15"/>
                <w:kern w:val="0"/>
                <w:sz w:val="18"/>
                <w:szCs w:val="18"/>
              </w:rPr>
              <w:t>丰富区域材料</w:t>
            </w:r>
            <w:r w:rsidRPr="00A57C2E">
              <w:rPr>
                <w:rFonts w:ascii="宋体" w:hAnsi="宋体" w:hint="eastAsia"/>
                <w:color w:val="000000"/>
                <w:spacing w:val="15"/>
                <w:kern w:val="0"/>
                <w:sz w:val="18"/>
                <w:szCs w:val="18"/>
              </w:rPr>
              <w:t>。</w:t>
            </w:r>
          </w:p>
        </w:tc>
      </w:tr>
      <w:tr w:rsidR="00F50EBC" w:rsidTr="0089495E">
        <w:trPr>
          <w:trHeight w:val="1001"/>
        </w:trPr>
        <w:tc>
          <w:tcPr>
            <w:tcW w:w="428" w:type="dxa"/>
            <w:vMerge/>
            <w:tcBorders>
              <w:bottom w:val="single" w:sz="4" w:space="0" w:color="auto"/>
            </w:tcBorders>
            <w:vAlign w:val="center"/>
          </w:tcPr>
          <w:p w:rsidR="00F50EBC" w:rsidRDefault="00F50EB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3" w:type="dxa"/>
            <w:gridSpan w:val="4"/>
            <w:vMerge/>
            <w:vAlign w:val="center"/>
          </w:tcPr>
          <w:p w:rsidR="00F50EBC" w:rsidRDefault="00F50EB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家长工作</w:t>
            </w:r>
          </w:p>
        </w:tc>
        <w:tc>
          <w:tcPr>
            <w:tcW w:w="7994" w:type="dxa"/>
            <w:gridSpan w:val="3"/>
            <w:vAlign w:val="center"/>
          </w:tcPr>
          <w:p w:rsidR="00F50EBC" w:rsidRDefault="00B17E74">
            <w:pPr>
              <w:spacing w:line="0" w:lineRule="atLeast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1.</w:t>
            </w:r>
            <w:r w:rsidR="0036682A" w:rsidRPr="00A57C2E">
              <w:rPr>
                <w:rFonts w:ascii="宋体" w:hAnsi="宋体" w:hint="eastAsia"/>
                <w:kern w:val="0"/>
                <w:sz w:val="18"/>
                <w:szCs w:val="18"/>
              </w:rPr>
              <w:t>帮助幼儿恢复有规律的作息时间与习惯，遵守幼儿园入园制度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  <w:p w:rsidR="00B17E74" w:rsidRPr="00B17E74" w:rsidRDefault="00B17E74">
            <w:pPr>
              <w:spacing w:line="0" w:lineRule="atLeas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2.在家练习跳绳，每天坚持亲子阅读。</w:t>
            </w:r>
            <w:bookmarkStart w:id="0" w:name="_GoBack"/>
            <w:bookmarkEnd w:id="0"/>
          </w:p>
        </w:tc>
      </w:tr>
      <w:tr w:rsidR="00F50EBC" w:rsidTr="0089495E"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EBC" w:rsidRDefault="00F50EB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2" w:type="dxa"/>
            <w:gridSpan w:val="3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413" w:type="dxa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549" w:type="dxa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3032" w:type="dxa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F50EBC" w:rsidTr="0089495E">
        <w:trPr>
          <w:trHeight w:val="347"/>
        </w:trPr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5" w:type="dxa"/>
            <w:gridSpan w:val="8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F50EBC" w:rsidTr="0089495E">
        <w:trPr>
          <w:trHeight w:val="347"/>
        </w:trPr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5" w:type="dxa"/>
            <w:gridSpan w:val="8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F50EBC" w:rsidTr="0089495E">
        <w:trPr>
          <w:trHeight w:val="347"/>
        </w:trPr>
        <w:tc>
          <w:tcPr>
            <w:tcW w:w="16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5" w:type="dxa"/>
            <w:gridSpan w:val="8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7052BF" w:rsidTr="0089495E">
        <w:trPr>
          <w:trHeight w:val="892"/>
        </w:trPr>
        <w:tc>
          <w:tcPr>
            <w:tcW w:w="1669" w:type="dxa"/>
            <w:gridSpan w:val="2"/>
            <w:vMerge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8" w:type="dxa"/>
          </w:tcPr>
          <w:p w:rsidR="00706E92" w:rsidRDefault="00706E92" w:rsidP="00F72EC8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升国旗</w:t>
            </w:r>
          </w:p>
          <w:p w:rsidR="007052BF" w:rsidRDefault="007052BF" w:rsidP="00F72EC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学习活动：</w:t>
            </w:r>
          </w:p>
          <w:p w:rsidR="007052BF" w:rsidRDefault="00706E92" w:rsidP="00706E92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自然科学</w:t>
            </w:r>
            <w:r w:rsidR="007052B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你的牙齿我的牙齿</w:t>
            </w:r>
          </w:p>
        </w:tc>
        <w:tc>
          <w:tcPr>
            <w:tcW w:w="2788" w:type="dxa"/>
            <w:gridSpan w:val="3"/>
          </w:tcPr>
          <w:p w:rsidR="007052BF" w:rsidRDefault="007052BF" w:rsidP="00F72EC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学习活动：</w:t>
            </w:r>
          </w:p>
          <w:p w:rsidR="007052BF" w:rsidRDefault="007052BF" w:rsidP="007C27B8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 w:rsidR="007C27B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语言：</w:t>
            </w:r>
            <w:r w:rsidR="00706E9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A组—</w:t>
            </w:r>
            <w:r w:rsidR="007C27B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打醋买布（绕口令）</w:t>
            </w:r>
          </w:p>
          <w:p w:rsidR="00706E92" w:rsidRDefault="00706E92" w:rsidP="00706E92">
            <w:pPr>
              <w:ind w:firstLineChars="150" w:firstLine="27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B组—一条神奇的丝巾（绘本）</w:t>
            </w:r>
          </w:p>
        </w:tc>
        <w:tc>
          <w:tcPr>
            <w:tcW w:w="2788" w:type="dxa"/>
            <w:gridSpan w:val="2"/>
          </w:tcPr>
          <w:p w:rsidR="007052BF" w:rsidRDefault="007052BF" w:rsidP="00F72EC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学习活动：</w:t>
            </w:r>
          </w:p>
          <w:p w:rsidR="007052BF" w:rsidRDefault="007052BF" w:rsidP="007C27B8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艺术：</w:t>
            </w:r>
            <w:r w:rsidR="007C27B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A组—未来起航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</w:t>
            </w:r>
            <w:r w:rsidR="007C27B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美工室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）</w:t>
            </w:r>
          </w:p>
          <w:p w:rsidR="00706E92" w:rsidRDefault="00706E92" w:rsidP="00706E92">
            <w:pPr>
              <w:ind w:firstLineChars="300" w:firstLine="54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B组—我们的牙齿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（绘画）</w:t>
            </w:r>
          </w:p>
        </w:tc>
        <w:tc>
          <w:tcPr>
            <w:tcW w:w="2549" w:type="dxa"/>
          </w:tcPr>
          <w:p w:rsidR="007052BF" w:rsidRDefault="007052BF" w:rsidP="00F72EC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学习活动：</w:t>
            </w:r>
          </w:p>
          <w:p w:rsidR="007052BF" w:rsidRDefault="00706E92" w:rsidP="00F72E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健康：胖胖和瘦瘦</w:t>
            </w:r>
          </w:p>
        </w:tc>
        <w:tc>
          <w:tcPr>
            <w:tcW w:w="3032" w:type="dxa"/>
          </w:tcPr>
          <w:p w:rsidR="007052BF" w:rsidRDefault="007052BF" w:rsidP="00F72EC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学习活动：</w:t>
            </w:r>
          </w:p>
          <w:p w:rsidR="004B4A44" w:rsidRDefault="00A57C2E" w:rsidP="00706E92">
            <w:pP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语言:</w:t>
            </w:r>
            <w:r w:rsidR="00706E9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 w:rsidR="00706E9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706E9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组—</w:t>
            </w:r>
            <w:r w:rsidR="0089495E" w:rsidRPr="001A0EB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《揭秘丝绸之路》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（绘本）</w:t>
            </w:r>
          </w:p>
          <w:p w:rsidR="00706E92" w:rsidRDefault="00706E92" w:rsidP="00706E92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组—打醋买布（绕口令）</w:t>
            </w:r>
          </w:p>
        </w:tc>
      </w:tr>
      <w:tr w:rsidR="007052BF" w:rsidTr="0089495E">
        <w:trPr>
          <w:trHeight w:val="337"/>
        </w:trPr>
        <w:tc>
          <w:tcPr>
            <w:tcW w:w="1669" w:type="dxa"/>
            <w:gridSpan w:val="2"/>
            <w:vMerge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5" w:type="dxa"/>
            <w:gridSpan w:val="8"/>
            <w:vAlign w:val="center"/>
          </w:tcPr>
          <w:p w:rsidR="007052BF" w:rsidRDefault="007052B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水果餐</w:t>
            </w:r>
          </w:p>
        </w:tc>
      </w:tr>
      <w:tr w:rsidR="007052BF" w:rsidTr="0089495E">
        <w:trPr>
          <w:trHeight w:val="990"/>
        </w:trPr>
        <w:tc>
          <w:tcPr>
            <w:tcW w:w="1669" w:type="dxa"/>
            <w:gridSpan w:val="2"/>
            <w:vMerge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8" w:type="dxa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89495E" w:rsidRPr="007052BF" w:rsidRDefault="0089495E" w:rsidP="0089495E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队形练习</w:t>
            </w:r>
          </w:p>
          <w:p w:rsidR="007052BF" w:rsidRDefault="007052BF" w:rsidP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2、器械自选</w:t>
            </w:r>
          </w:p>
        </w:tc>
        <w:tc>
          <w:tcPr>
            <w:tcW w:w="2788" w:type="dxa"/>
            <w:gridSpan w:val="3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7052BF" w:rsidRPr="007052BF" w:rsidRDefault="007052BF" w:rsidP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1、</w:t>
            </w:r>
            <w:proofErr w:type="gramStart"/>
            <w:r w:rsidR="0089495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老狼老狼</w:t>
            </w:r>
            <w:proofErr w:type="gramEnd"/>
            <w:r w:rsidR="0089495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几点钟</w:t>
            </w:r>
          </w:p>
          <w:p w:rsidR="007052BF" w:rsidRDefault="007052BF" w:rsidP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2、器械自选</w:t>
            </w:r>
          </w:p>
        </w:tc>
        <w:tc>
          <w:tcPr>
            <w:tcW w:w="2788" w:type="dxa"/>
            <w:gridSpan w:val="2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7052BF" w:rsidRPr="007052BF" w:rsidRDefault="007052BF" w:rsidP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1.</w:t>
            </w:r>
            <w:r w:rsidR="0089495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89495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练习球操</w:t>
            </w:r>
          </w:p>
          <w:p w:rsidR="007052BF" w:rsidRPr="007052BF" w:rsidRDefault="007052BF" w:rsidP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2.</w:t>
            </w:r>
            <w:r w:rsidRPr="007052B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器械自选</w:t>
            </w:r>
          </w:p>
        </w:tc>
        <w:tc>
          <w:tcPr>
            <w:tcW w:w="2549" w:type="dxa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7052BF" w:rsidRDefault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1.</w:t>
            </w:r>
            <w:r w:rsidR="0089495E"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 xml:space="preserve"> </w:t>
            </w:r>
            <w:r w:rsidR="0089495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切西瓜</w:t>
            </w:r>
          </w:p>
          <w:p w:rsidR="007052BF" w:rsidRDefault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2.</w:t>
            </w:r>
            <w:r w:rsidR="00A57C2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 xml:space="preserve"> 器械自选</w:t>
            </w:r>
          </w:p>
        </w:tc>
        <w:tc>
          <w:tcPr>
            <w:tcW w:w="3032" w:type="dxa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A57C2E" w:rsidRPr="007052BF" w:rsidRDefault="00A57C2E" w:rsidP="00A57C2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1、</w:t>
            </w:r>
            <w:r w:rsidR="0089495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篮球宝贝</w:t>
            </w:r>
          </w:p>
          <w:p w:rsidR="00A57C2E" w:rsidRDefault="00A57C2E" w:rsidP="00A57C2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2、器械自选</w:t>
            </w:r>
          </w:p>
        </w:tc>
      </w:tr>
      <w:tr w:rsidR="007052BF" w:rsidTr="002D6924">
        <w:trPr>
          <w:trHeight w:val="422"/>
        </w:trPr>
        <w:tc>
          <w:tcPr>
            <w:tcW w:w="1669" w:type="dxa"/>
            <w:gridSpan w:val="2"/>
            <w:vMerge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8" w:type="dxa"/>
          </w:tcPr>
          <w:p w:rsidR="007052BF" w:rsidRDefault="007052BF" w:rsidP="00B327B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餐前活动：</w:t>
            </w:r>
            <w:r w:rsidR="0089495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手指游戏</w:t>
            </w:r>
          </w:p>
        </w:tc>
        <w:tc>
          <w:tcPr>
            <w:tcW w:w="2788" w:type="dxa"/>
            <w:gridSpan w:val="3"/>
          </w:tcPr>
          <w:p w:rsidR="007052BF" w:rsidRDefault="007052BF" w:rsidP="008D568E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餐前活动：</w:t>
            </w:r>
            <w:r w:rsidR="0089495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西游记《美猴王》</w:t>
            </w:r>
          </w:p>
        </w:tc>
        <w:tc>
          <w:tcPr>
            <w:tcW w:w="2788" w:type="dxa"/>
            <w:gridSpan w:val="2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餐前活动：</w:t>
            </w:r>
            <w:r w:rsidR="0089495E">
              <w:rPr>
                <w:rFonts w:asciiTheme="minorEastAsia" w:eastAsiaTheme="minorEastAsia" w:hAnsiTheme="minorEastAsia" w:cstheme="minorEastAsia" w:hint="eastAsia"/>
              </w:rPr>
              <w:t>猜谜语</w:t>
            </w:r>
          </w:p>
        </w:tc>
        <w:tc>
          <w:tcPr>
            <w:tcW w:w="2549" w:type="dxa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餐前活动：</w:t>
            </w:r>
            <w:r w:rsidR="0089495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故事大王</w:t>
            </w:r>
          </w:p>
        </w:tc>
        <w:tc>
          <w:tcPr>
            <w:tcW w:w="3032" w:type="dxa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餐前活动：</w:t>
            </w:r>
            <w:r w:rsidR="00B327B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经典诵读</w:t>
            </w:r>
          </w:p>
        </w:tc>
      </w:tr>
      <w:tr w:rsidR="007052BF" w:rsidTr="0089495E">
        <w:trPr>
          <w:trHeight w:val="335"/>
        </w:trPr>
        <w:tc>
          <w:tcPr>
            <w:tcW w:w="1669" w:type="dxa"/>
            <w:gridSpan w:val="2"/>
            <w:tcBorders>
              <w:top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5" w:type="dxa"/>
            <w:gridSpan w:val="8"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7052BF" w:rsidTr="0089495E">
        <w:trPr>
          <w:trHeight w:val="335"/>
        </w:trPr>
        <w:tc>
          <w:tcPr>
            <w:tcW w:w="1669" w:type="dxa"/>
            <w:gridSpan w:val="2"/>
            <w:tcBorders>
              <w:top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5" w:type="dxa"/>
            <w:gridSpan w:val="8"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7052BF" w:rsidTr="0089495E">
        <w:trPr>
          <w:trHeight w:val="335"/>
        </w:trPr>
        <w:tc>
          <w:tcPr>
            <w:tcW w:w="1669" w:type="dxa"/>
            <w:gridSpan w:val="2"/>
            <w:tcBorders>
              <w:top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5" w:type="dxa"/>
            <w:gridSpan w:val="8"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89495E" w:rsidTr="0089495E">
        <w:trPr>
          <w:trHeight w:val="737"/>
        </w:trPr>
        <w:tc>
          <w:tcPr>
            <w:tcW w:w="16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9495E" w:rsidRDefault="0089495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89495E" w:rsidRDefault="0089495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89495E" w:rsidRPr="00804D5F" w:rsidRDefault="0089495E" w:rsidP="00A7113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804D5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89495E" w:rsidRPr="00804D5F" w:rsidRDefault="0089495E" w:rsidP="00A71132">
            <w:pPr>
              <w:ind w:firstLineChars="200" w:firstLine="36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804D5F">
              <w:rPr>
                <w:rFonts w:hint="eastAsia"/>
                <w:sz w:val="18"/>
                <w:szCs w:val="18"/>
              </w:rPr>
              <w:t>我和球做游戏</w:t>
            </w:r>
          </w:p>
        </w:tc>
        <w:tc>
          <w:tcPr>
            <w:tcW w:w="2788" w:type="dxa"/>
            <w:gridSpan w:val="3"/>
          </w:tcPr>
          <w:p w:rsidR="0089495E" w:rsidRPr="00804D5F" w:rsidRDefault="0089495E" w:rsidP="00A7113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804D5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89495E" w:rsidRPr="00804D5F" w:rsidRDefault="0089495E" w:rsidP="00A71132">
            <w:pPr>
              <w:ind w:firstLineChars="250" w:firstLine="45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804D5F">
              <w:rPr>
                <w:rFonts w:hint="eastAsia"/>
                <w:sz w:val="18"/>
                <w:szCs w:val="18"/>
              </w:rPr>
              <w:t>两人三足</w:t>
            </w:r>
          </w:p>
        </w:tc>
        <w:tc>
          <w:tcPr>
            <w:tcW w:w="2788" w:type="dxa"/>
            <w:gridSpan w:val="2"/>
          </w:tcPr>
          <w:p w:rsidR="0089495E" w:rsidRPr="00804D5F" w:rsidRDefault="0089495E" w:rsidP="00A7113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804D5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89495E" w:rsidRPr="00804D5F" w:rsidRDefault="0089495E" w:rsidP="00A71132">
            <w:pPr>
              <w:ind w:firstLineChars="250" w:firstLine="45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804D5F">
              <w:rPr>
                <w:rFonts w:hint="eastAsia"/>
                <w:sz w:val="18"/>
                <w:szCs w:val="18"/>
              </w:rPr>
              <w:t>打野鸭</w:t>
            </w:r>
          </w:p>
        </w:tc>
        <w:tc>
          <w:tcPr>
            <w:tcW w:w="2549" w:type="dxa"/>
          </w:tcPr>
          <w:p w:rsidR="0089495E" w:rsidRPr="00804D5F" w:rsidRDefault="0089495E" w:rsidP="00A7113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804D5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89495E" w:rsidRPr="00804D5F" w:rsidRDefault="0089495E" w:rsidP="00A71132">
            <w:pPr>
              <w:ind w:firstLineChars="250" w:firstLine="45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804D5F">
              <w:rPr>
                <w:rFonts w:hint="eastAsia"/>
                <w:sz w:val="18"/>
                <w:szCs w:val="18"/>
              </w:rPr>
              <w:t>贴人游戏</w:t>
            </w:r>
            <w:proofErr w:type="gramEnd"/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89495E" w:rsidRPr="00804D5F" w:rsidRDefault="0089495E" w:rsidP="00A7113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804D5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89495E" w:rsidRPr="00804D5F" w:rsidRDefault="0089495E" w:rsidP="00A71132">
            <w:pPr>
              <w:ind w:firstLineChars="400" w:firstLine="72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804D5F">
              <w:rPr>
                <w:rFonts w:hint="eastAsia"/>
                <w:sz w:val="18"/>
                <w:szCs w:val="18"/>
              </w:rPr>
              <w:t>快乐向前冲</w:t>
            </w:r>
          </w:p>
        </w:tc>
      </w:tr>
      <w:tr w:rsidR="007052BF" w:rsidTr="0089495E">
        <w:trPr>
          <w:trHeight w:val="737"/>
        </w:trPr>
        <w:tc>
          <w:tcPr>
            <w:tcW w:w="16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7052BF" w:rsidRPr="00AA7FE5" w:rsidRDefault="007052BF" w:rsidP="00196FDC">
            <w:pPr>
              <w:rPr>
                <w:rFonts w:ascii="宋体" w:hAnsi="宋体" w:cs="宋体"/>
                <w:sz w:val="18"/>
                <w:szCs w:val="18"/>
              </w:rPr>
            </w:pPr>
            <w:r w:rsidRPr="00AA7FE5">
              <w:rPr>
                <w:rFonts w:ascii="宋体" w:hAnsi="宋体" w:cs="宋体" w:hint="eastAsia"/>
                <w:sz w:val="18"/>
                <w:szCs w:val="18"/>
              </w:rPr>
              <w:t>生活、游戏活动：</w:t>
            </w:r>
          </w:p>
          <w:p w:rsidR="007052BF" w:rsidRPr="00196FDC" w:rsidRDefault="00706E92" w:rsidP="00B327B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音乐：拉拉勾（歌曲）（1）</w:t>
            </w:r>
          </w:p>
        </w:tc>
        <w:tc>
          <w:tcPr>
            <w:tcW w:w="2788" w:type="dxa"/>
            <w:gridSpan w:val="3"/>
          </w:tcPr>
          <w:p w:rsidR="007052BF" w:rsidRPr="00AA7FE5" w:rsidRDefault="007052BF" w:rsidP="00196FDC">
            <w:pPr>
              <w:rPr>
                <w:rFonts w:ascii="宋体" w:hAnsi="宋体" w:cs="宋体"/>
                <w:sz w:val="18"/>
                <w:szCs w:val="18"/>
              </w:rPr>
            </w:pPr>
            <w:r w:rsidRPr="00AA7FE5">
              <w:rPr>
                <w:rFonts w:ascii="宋体" w:hAnsi="宋体" w:cs="宋体" w:hint="eastAsia"/>
                <w:sz w:val="18"/>
                <w:szCs w:val="18"/>
              </w:rPr>
              <w:t>生活、游戏活动：</w:t>
            </w:r>
          </w:p>
          <w:p w:rsidR="007052BF" w:rsidRDefault="00706E92" w:rsidP="00706E92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科学：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阿树的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神奇画笔1（数学）</w:t>
            </w:r>
          </w:p>
        </w:tc>
        <w:tc>
          <w:tcPr>
            <w:tcW w:w="2788" w:type="dxa"/>
            <w:gridSpan w:val="2"/>
          </w:tcPr>
          <w:p w:rsidR="007052BF" w:rsidRPr="00AA7FE5" w:rsidRDefault="007052BF" w:rsidP="00196FDC">
            <w:pPr>
              <w:rPr>
                <w:rFonts w:ascii="宋体" w:hAnsi="宋体" w:cs="宋体"/>
                <w:sz w:val="18"/>
                <w:szCs w:val="18"/>
              </w:rPr>
            </w:pPr>
            <w:r w:rsidRPr="00AA7FE5">
              <w:rPr>
                <w:rFonts w:ascii="宋体" w:hAnsi="宋体" w:cs="宋体" w:hint="eastAsia"/>
                <w:sz w:val="18"/>
                <w:szCs w:val="18"/>
              </w:rPr>
              <w:t>生活、游戏活动：</w:t>
            </w:r>
          </w:p>
          <w:p w:rsidR="007052BF" w:rsidRDefault="00706E92" w:rsidP="00706E92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艺术：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拉拉勾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（歌曲）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（2）</w:t>
            </w:r>
          </w:p>
        </w:tc>
        <w:tc>
          <w:tcPr>
            <w:tcW w:w="2549" w:type="dxa"/>
          </w:tcPr>
          <w:p w:rsidR="007052BF" w:rsidRPr="00AA7FE5" w:rsidRDefault="007052BF" w:rsidP="00196FDC">
            <w:pPr>
              <w:rPr>
                <w:rFonts w:ascii="宋体" w:hAnsi="宋体" w:cs="宋体"/>
                <w:sz w:val="18"/>
                <w:szCs w:val="18"/>
              </w:rPr>
            </w:pPr>
            <w:r w:rsidRPr="00AA7FE5">
              <w:rPr>
                <w:rFonts w:ascii="宋体" w:hAnsi="宋体" w:cs="宋体" w:hint="eastAsia"/>
                <w:sz w:val="18"/>
                <w:szCs w:val="18"/>
              </w:rPr>
              <w:t>生活、游戏活动：</w:t>
            </w:r>
          </w:p>
          <w:p w:rsidR="007052BF" w:rsidRDefault="0089495E" w:rsidP="0089495E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艺术：六面球（手工）</w:t>
            </w: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7052BF" w:rsidRPr="00AA7FE5" w:rsidRDefault="007052BF" w:rsidP="00196FDC">
            <w:pPr>
              <w:rPr>
                <w:rFonts w:ascii="宋体" w:hAnsi="宋体" w:cs="宋体"/>
                <w:sz w:val="18"/>
                <w:szCs w:val="18"/>
              </w:rPr>
            </w:pPr>
            <w:r w:rsidRPr="00AA7FE5">
              <w:rPr>
                <w:rFonts w:ascii="宋体" w:hAnsi="宋体" w:cs="宋体" w:hint="eastAsia"/>
                <w:sz w:val="18"/>
                <w:szCs w:val="18"/>
              </w:rPr>
              <w:t>生活、游戏活动：</w:t>
            </w:r>
          </w:p>
          <w:p w:rsidR="007052BF" w:rsidRPr="00196FDC" w:rsidRDefault="0089495E" w:rsidP="0089495E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社会：我是哥哥姐姐</w:t>
            </w:r>
          </w:p>
        </w:tc>
      </w:tr>
      <w:tr w:rsidR="007052BF" w:rsidTr="0089495E">
        <w:trPr>
          <w:trHeight w:val="460"/>
        </w:trPr>
        <w:tc>
          <w:tcPr>
            <w:tcW w:w="1669" w:type="dxa"/>
            <w:gridSpan w:val="2"/>
            <w:tcBorders>
              <w:top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5" w:type="dxa"/>
            <w:gridSpan w:val="8"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F50EBC" w:rsidRDefault="00D31BCE">
      <w:pPr>
        <w:jc w:val="center"/>
      </w:pPr>
      <w:r>
        <w:rPr>
          <w:rFonts w:ascii="宋体" w:hAnsi="宋体" w:hint="eastAsia"/>
          <w:b/>
          <w:sz w:val="36"/>
          <w:szCs w:val="36"/>
        </w:rPr>
        <w:lastRenderedPageBreak/>
        <w:t xml:space="preserve">   </w:t>
      </w:r>
    </w:p>
    <w:sectPr w:rsidR="00F50EB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7D06"/>
    <w:multiLevelType w:val="hybridMultilevel"/>
    <w:tmpl w:val="E6AE3BBC"/>
    <w:lvl w:ilvl="0" w:tplc="EECE0B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5180F"/>
    <w:rsid w:val="00056529"/>
    <w:rsid w:val="0006050B"/>
    <w:rsid w:val="0006460C"/>
    <w:rsid w:val="000665C3"/>
    <w:rsid w:val="00087885"/>
    <w:rsid w:val="00092A1D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6FDC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D6924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6682A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B4A44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5813"/>
    <w:rsid w:val="006F234E"/>
    <w:rsid w:val="007052BF"/>
    <w:rsid w:val="00706E92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27B8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9495E"/>
    <w:rsid w:val="008A5D48"/>
    <w:rsid w:val="008B6276"/>
    <w:rsid w:val="008C6D3D"/>
    <w:rsid w:val="008D3B68"/>
    <w:rsid w:val="008D568E"/>
    <w:rsid w:val="008F0C53"/>
    <w:rsid w:val="00912301"/>
    <w:rsid w:val="009154C4"/>
    <w:rsid w:val="0092563C"/>
    <w:rsid w:val="009261D5"/>
    <w:rsid w:val="00935D7E"/>
    <w:rsid w:val="00947EC8"/>
    <w:rsid w:val="00960C31"/>
    <w:rsid w:val="00975FE8"/>
    <w:rsid w:val="00977027"/>
    <w:rsid w:val="009A5CF8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57C2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17E74"/>
    <w:rsid w:val="00B2475D"/>
    <w:rsid w:val="00B31519"/>
    <w:rsid w:val="00B327B3"/>
    <w:rsid w:val="00B34D79"/>
    <w:rsid w:val="00B47652"/>
    <w:rsid w:val="00B677D9"/>
    <w:rsid w:val="00B67AC6"/>
    <w:rsid w:val="00B70AF2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1BCE"/>
    <w:rsid w:val="00D33794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E6CDE"/>
    <w:rsid w:val="00DF7F5C"/>
    <w:rsid w:val="00E03173"/>
    <w:rsid w:val="00E07988"/>
    <w:rsid w:val="00E11144"/>
    <w:rsid w:val="00E12B9C"/>
    <w:rsid w:val="00E24059"/>
    <w:rsid w:val="00E252BB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0EBC"/>
    <w:rsid w:val="00F5386A"/>
    <w:rsid w:val="00F57668"/>
    <w:rsid w:val="00F63B85"/>
    <w:rsid w:val="00F64F4D"/>
    <w:rsid w:val="00F86F0F"/>
    <w:rsid w:val="00F94D36"/>
    <w:rsid w:val="00FA46D2"/>
    <w:rsid w:val="00FA7258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6"/>
    <w:uiPriority w:val="59"/>
    <w:rsid w:val="00196F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6"/>
    <w:uiPriority w:val="59"/>
    <w:rsid w:val="00196F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6</cp:revision>
  <cp:lastPrinted>2020-09-11T09:51:00Z</cp:lastPrinted>
  <dcterms:created xsi:type="dcterms:W3CDTF">2020-09-02T12:40:00Z</dcterms:created>
  <dcterms:modified xsi:type="dcterms:W3CDTF">2020-09-11T09:58:00Z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